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92824" w14:textId="77777777" w:rsidR="00B7064B" w:rsidRPr="00536E37" w:rsidRDefault="00B7064B" w:rsidP="00B7064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36E37">
        <w:rPr>
          <w:rFonts w:ascii="Arial" w:hAnsi="Arial" w:cs="Arial"/>
          <w:sz w:val="28"/>
          <w:szCs w:val="28"/>
        </w:rPr>
        <w:t>General Education Committee Meeting</w:t>
      </w:r>
    </w:p>
    <w:p w14:paraId="2305E8A3" w14:textId="724DC0E7" w:rsidR="00B7064B" w:rsidRPr="00536E37" w:rsidRDefault="00E24EF1" w:rsidP="00944C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Minutes</w:t>
      </w:r>
      <w:r w:rsidR="00B7064B" w:rsidRPr="00536E37">
        <w:rPr>
          <w:rFonts w:ascii="Arial" w:hAnsi="Arial" w:cs="Arial"/>
          <w:sz w:val="28"/>
          <w:szCs w:val="28"/>
        </w:rPr>
        <w:t xml:space="preserve"> for </w:t>
      </w:r>
      <w:r w:rsidR="001B6EB3">
        <w:rPr>
          <w:rFonts w:ascii="Arial" w:hAnsi="Arial" w:cs="Arial"/>
          <w:sz w:val="28"/>
          <w:szCs w:val="28"/>
        </w:rPr>
        <w:t xml:space="preserve">April </w:t>
      </w:r>
      <w:r w:rsidR="00923AF1">
        <w:rPr>
          <w:rFonts w:ascii="Arial" w:hAnsi="Arial" w:cs="Arial"/>
          <w:sz w:val="28"/>
          <w:szCs w:val="28"/>
        </w:rPr>
        <w:t>26</w:t>
      </w:r>
      <w:r w:rsidR="00835C02" w:rsidRPr="00536E37">
        <w:rPr>
          <w:rFonts w:ascii="Arial" w:hAnsi="Arial" w:cs="Arial"/>
          <w:sz w:val="28"/>
          <w:szCs w:val="28"/>
        </w:rPr>
        <w:t>, 202</w:t>
      </w:r>
      <w:r w:rsidR="004B553A">
        <w:rPr>
          <w:rFonts w:ascii="Arial" w:hAnsi="Arial" w:cs="Arial"/>
          <w:sz w:val="28"/>
          <w:szCs w:val="28"/>
        </w:rPr>
        <w:t>1</w:t>
      </w:r>
    </w:p>
    <w:p w14:paraId="34BA8850" w14:textId="77777777" w:rsidR="00B7064B" w:rsidRPr="00536E37" w:rsidRDefault="00B7064B" w:rsidP="00B7064B">
      <w:pPr>
        <w:rPr>
          <w:rFonts w:ascii="Arial" w:hAnsi="Arial" w:cs="Arial"/>
          <w:b/>
          <w:sz w:val="24"/>
          <w:szCs w:val="24"/>
          <w:u w:val="single"/>
        </w:rPr>
      </w:pP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</w:p>
    <w:p w14:paraId="2399E70D" w14:textId="77777777" w:rsidR="00B7064B" w:rsidRPr="00536E37" w:rsidRDefault="00B7064B" w:rsidP="00B7064B">
      <w:pPr>
        <w:rPr>
          <w:rFonts w:ascii="Arial" w:hAnsi="Arial" w:cs="Arial"/>
          <w:b/>
          <w:sz w:val="24"/>
          <w:szCs w:val="24"/>
        </w:rPr>
      </w:pPr>
    </w:p>
    <w:p w14:paraId="5FD3EFF9" w14:textId="77777777" w:rsidR="00785896" w:rsidRPr="00536E37" w:rsidRDefault="00785896" w:rsidP="007F4556">
      <w:pPr>
        <w:rPr>
          <w:rFonts w:ascii="Arial" w:hAnsi="Arial" w:cs="Arial"/>
          <w:sz w:val="24"/>
          <w:szCs w:val="24"/>
        </w:rPr>
      </w:pPr>
    </w:p>
    <w:p w14:paraId="410DD64A" w14:textId="4C46E7B7" w:rsidR="00E24EF1" w:rsidRPr="00DA6464" w:rsidRDefault="001436B1" w:rsidP="00E24EF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ascii="Arial" w:eastAsia="Arial" w:hAnsi="Arial" w:cs="Arial"/>
          <w:b/>
          <w:bCs/>
        </w:rPr>
        <w:t xml:space="preserve">Voting </w:t>
      </w:r>
      <w:r w:rsidR="00E24EF1" w:rsidRPr="72C8CE21">
        <w:rPr>
          <w:rFonts w:ascii="Arial" w:eastAsia="Arial" w:hAnsi="Arial" w:cs="Arial"/>
          <w:b/>
          <w:bCs/>
        </w:rPr>
        <w:t>Committee Members Present</w:t>
      </w:r>
      <w:r w:rsidR="00E24EF1" w:rsidRPr="72C8CE21">
        <w:rPr>
          <w:rFonts w:ascii="Arial" w:eastAsia="Arial" w:hAnsi="Arial" w:cs="Arial"/>
        </w:rPr>
        <w:t xml:space="preserve">: </w:t>
      </w:r>
      <w:proofErr w:type="spellStart"/>
      <w:r w:rsidR="00E24EF1" w:rsidRPr="72C8CE21">
        <w:rPr>
          <w:rFonts w:ascii="Arial" w:eastAsia="Arial" w:hAnsi="Arial" w:cs="Arial"/>
        </w:rPr>
        <w:t>Rannfrid</w:t>
      </w:r>
      <w:proofErr w:type="spellEnd"/>
      <w:r w:rsidR="00E24EF1" w:rsidRPr="72C8CE21">
        <w:rPr>
          <w:rFonts w:ascii="Arial" w:eastAsia="Arial" w:hAnsi="Arial" w:cs="Arial"/>
        </w:rPr>
        <w:t xml:space="preserve"> </w:t>
      </w:r>
      <w:proofErr w:type="spellStart"/>
      <w:r w:rsidR="00E24EF1" w:rsidRPr="72C8CE21">
        <w:rPr>
          <w:rFonts w:ascii="Arial" w:eastAsia="Arial" w:hAnsi="Arial" w:cs="Arial"/>
        </w:rPr>
        <w:t>Thelle</w:t>
      </w:r>
      <w:proofErr w:type="spellEnd"/>
      <w:r w:rsidR="00E24EF1" w:rsidRPr="72C8CE21">
        <w:rPr>
          <w:rFonts w:ascii="Arial" w:eastAsia="Arial" w:hAnsi="Arial" w:cs="Arial"/>
        </w:rPr>
        <w:t xml:space="preserve"> (RT), Mathew Muether (MM), Maria </w:t>
      </w:r>
      <w:proofErr w:type="spellStart"/>
      <w:r w:rsidR="00E24EF1" w:rsidRPr="72C8CE21">
        <w:rPr>
          <w:rFonts w:ascii="Arial" w:eastAsia="Arial" w:hAnsi="Arial" w:cs="Arial"/>
        </w:rPr>
        <w:t>Sclafani</w:t>
      </w:r>
      <w:proofErr w:type="spellEnd"/>
      <w:r w:rsidR="00E24EF1" w:rsidRPr="72C8CE21">
        <w:rPr>
          <w:rFonts w:ascii="Arial" w:eastAsia="Arial" w:hAnsi="Arial" w:cs="Arial"/>
        </w:rPr>
        <w:t xml:space="preserve"> (MS), Brittany Lockard (BL),</w:t>
      </w:r>
      <w:r w:rsidR="00E24EF1">
        <w:rPr>
          <w:rFonts w:ascii="Arial" w:eastAsia="Arial" w:hAnsi="Arial" w:cs="Arial"/>
        </w:rPr>
        <w:t xml:space="preserve"> </w:t>
      </w:r>
      <w:r w:rsidR="00E24EF1" w:rsidRPr="72C8CE21">
        <w:rPr>
          <w:rFonts w:ascii="Arial" w:eastAsia="Arial" w:hAnsi="Arial" w:cs="Arial"/>
        </w:rPr>
        <w:t>Sandra Sipes (SS)</w:t>
      </w:r>
      <w:r w:rsidR="00E24EF1">
        <w:rPr>
          <w:rFonts w:ascii="Arial" w:eastAsia="Arial" w:hAnsi="Arial" w:cs="Arial"/>
        </w:rPr>
        <w:t xml:space="preserve">, </w:t>
      </w:r>
      <w:r w:rsidR="00E24EF1" w:rsidRPr="72C8CE21">
        <w:rPr>
          <w:rFonts w:ascii="Arial" w:eastAsia="Arial" w:hAnsi="Arial" w:cs="Arial"/>
        </w:rPr>
        <w:t xml:space="preserve">Roy </w:t>
      </w:r>
      <w:proofErr w:type="spellStart"/>
      <w:r w:rsidR="00E24EF1" w:rsidRPr="72C8CE21">
        <w:rPr>
          <w:rFonts w:ascii="Arial" w:eastAsia="Arial" w:hAnsi="Arial" w:cs="Arial"/>
        </w:rPr>
        <w:t>Myose</w:t>
      </w:r>
      <w:proofErr w:type="spellEnd"/>
      <w:r w:rsidR="00E24EF1" w:rsidRPr="72C8CE21">
        <w:rPr>
          <w:rFonts w:ascii="Arial" w:eastAsia="Arial" w:hAnsi="Arial" w:cs="Arial"/>
        </w:rPr>
        <w:t xml:space="preserve"> (RM)</w:t>
      </w:r>
    </w:p>
    <w:p w14:paraId="4AE2991B" w14:textId="1F0FFDF8" w:rsidR="00E24EF1" w:rsidRPr="000D048F" w:rsidRDefault="00E24EF1" w:rsidP="00E24EF1">
      <w:pPr>
        <w:pStyle w:val="ListParagraph"/>
        <w:numPr>
          <w:ilvl w:val="0"/>
          <w:numId w:val="1"/>
        </w:numPr>
        <w:rPr>
          <w:b/>
          <w:bCs/>
        </w:rPr>
      </w:pPr>
      <w:r w:rsidRPr="72C8CE21">
        <w:rPr>
          <w:rFonts w:ascii="Arial" w:eastAsia="Arial" w:hAnsi="Arial" w:cs="Arial"/>
          <w:b/>
          <w:bCs/>
        </w:rPr>
        <w:t>Committee Members Not Present</w:t>
      </w:r>
      <w:r w:rsidRPr="72C8CE21">
        <w:rPr>
          <w:rFonts w:ascii="Arial" w:eastAsia="Arial" w:hAnsi="Arial" w:cs="Arial"/>
        </w:rPr>
        <w:t>: Steve Kelly</w:t>
      </w:r>
      <w:r w:rsidR="00EA74ED">
        <w:rPr>
          <w:rFonts w:ascii="Arial" w:eastAsia="Arial" w:hAnsi="Arial" w:cs="Arial"/>
        </w:rPr>
        <w:t xml:space="preserve">, </w:t>
      </w:r>
      <w:r w:rsidR="00EA74ED" w:rsidRPr="72C8CE21">
        <w:rPr>
          <w:rFonts w:ascii="Arial" w:eastAsia="Arial" w:hAnsi="Arial" w:cs="Arial"/>
        </w:rPr>
        <w:t>Mackenzie Lane (ML)</w:t>
      </w:r>
    </w:p>
    <w:p w14:paraId="72187639" w14:textId="48A4C8EF" w:rsidR="00E24EF1" w:rsidRPr="00195711" w:rsidRDefault="00E24EF1" w:rsidP="00E24E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6464">
        <w:rPr>
          <w:rFonts w:ascii="Arial" w:eastAsia="Arial" w:hAnsi="Arial" w:cs="Arial"/>
          <w:b/>
          <w:bCs/>
        </w:rPr>
        <w:t>Others Attending:</w:t>
      </w:r>
      <w:r w:rsidRPr="00DA6464">
        <w:rPr>
          <w:rFonts w:ascii="Arial" w:eastAsia="Arial" w:hAnsi="Arial" w:cs="Arial"/>
        </w:rPr>
        <w:t xml:space="preserve"> Linnea </w:t>
      </w:r>
      <w:proofErr w:type="spellStart"/>
      <w:r w:rsidRPr="00DA6464">
        <w:rPr>
          <w:rFonts w:ascii="Arial" w:eastAsia="Arial" w:hAnsi="Arial" w:cs="Arial"/>
        </w:rPr>
        <w:t>GlenMaye</w:t>
      </w:r>
      <w:proofErr w:type="spellEnd"/>
      <w:r w:rsidRPr="00DA6464">
        <w:rPr>
          <w:rFonts w:ascii="Arial" w:eastAsia="Arial" w:hAnsi="Arial" w:cs="Arial"/>
        </w:rPr>
        <w:t xml:space="preserve"> (LG</w:t>
      </w:r>
      <w:r>
        <w:rPr>
          <w:rFonts w:ascii="Arial" w:eastAsia="Arial" w:hAnsi="Arial" w:cs="Arial"/>
        </w:rPr>
        <w:t>), Sally Fiscus (SF)</w:t>
      </w:r>
      <w:r w:rsidR="003366B8">
        <w:rPr>
          <w:rFonts w:ascii="Arial" w:eastAsia="Arial" w:hAnsi="Arial" w:cs="Arial"/>
        </w:rPr>
        <w:t>, Lyd</w:t>
      </w:r>
      <w:r w:rsidR="00DC43DB">
        <w:rPr>
          <w:rFonts w:ascii="Arial" w:eastAsia="Arial" w:hAnsi="Arial" w:cs="Arial"/>
        </w:rPr>
        <w:t>ia Santiago (LS)</w:t>
      </w:r>
      <w:r w:rsidR="00FE568B">
        <w:rPr>
          <w:rFonts w:ascii="Arial" w:eastAsia="Arial" w:hAnsi="Arial" w:cs="Arial"/>
        </w:rPr>
        <w:t xml:space="preserve">, </w:t>
      </w:r>
      <w:proofErr w:type="spellStart"/>
      <w:r w:rsidR="00FE568B">
        <w:rPr>
          <w:rFonts w:ascii="Arial" w:eastAsia="Arial" w:hAnsi="Arial" w:cs="Arial"/>
        </w:rPr>
        <w:t>Cheyla</w:t>
      </w:r>
      <w:proofErr w:type="spellEnd"/>
      <w:r w:rsidR="00FE568B">
        <w:rPr>
          <w:rFonts w:ascii="Arial" w:eastAsia="Arial" w:hAnsi="Arial" w:cs="Arial"/>
        </w:rPr>
        <w:t xml:space="preserve"> Clawson (CC), </w:t>
      </w:r>
      <w:r w:rsidR="00DF40B8">
        <w:rPr>
          <w:rFonts w:ascii="Arial" w:eastAsia="Arial" w:hAnsi="Arial" w:cs="Arial"/>
        </w:rPr>
        <w:t xml:space="preserve">Molly Brown (MB), Deepak Gupta (DG), Gina Crabtree (GC), Ginger Williams (GW), </w:t>
      </w:r>
      <w:r w:rsidR="00375C41">
        <w:rPr>
          <w:rFonts w:ascii="Arial" w:eastAsia="Arial" w:hAnsi="Arial" w:cs="Arial"/>
        </w:rPr>
        <w:t xml:space="preserve">Kaye Monk-Morgan (KMM), Kimberly </w:t>
      </w:r>
      <w:proofErr w:type="spellStart"/>
      <w:r w:rsidR="00375C41">
        <w:rPr>
          <w:rFonts w:ascii="Arial" w:eastAsia="Arial" w:hAnsi="Arial" w:cs="Arial"/>
        </w:rPr>
        <w:t>Engber</w:t>
      </w:r>
      <w:proofErr w:type="spellEnd"/>
      <w:r w:rsidR="00375C41">
        <w:rPr>
          <w:rFonts w:ascii="Arial" w:eastAsia="Arial" w:hAnsi="Arial" w:cs="Arial"/>
        </w:rPr>
        <w:t xml:space="preserve"> (KE), </w:t>
      </w:r>
      <w:r w:rsidR="00F10B36">
        <w:rPr>
          <w:rFonts w:ascii="Arial" w:eastAsia="Arial" w:hAnsi="Arial" w:cs="Arial"/>
        </w:rPr>
        <w:t>Brien Bolin (BB)</w:t>
      </w:r>
    </w:p>
    <w:p w14:paraId="25657A34" w14:textId="77777777" w:rsidR="00E24EF1" w:rsidRDefault="00E24EF1" w:rsidP="00AA500D">
      <w:pPr>
        <w:pStyle w:val="ListParagraph"/>
        <w:rPr>
          <w:rFonts w:ascii="Arial" w:hAnsi="Arial" w:cs="Arial"/>
        </w:rPr>
      </w:pPr>
    </w:p>
    <w:p w14:paraId="76C37EB4" w14:textId="00E9D38D" w:rsidR="008C1763" w:rsidRPr="00E62E89" w:rsidRDefault="007A6EC1" w:rsidP="00E62E8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Welcome by th</w:t>
      </w:r>
      <w:r w:rsidR="00F55B7E" w:rsidRPr="00536E37">
        <w:rPr>
          <w:rFonts w:ascii="Arial" w:hAnsi="Arial" w:cs="Arial"/>
        </w:rPr>
        <w:t>e Chair</w:t>
      </w:r>
      <w:r w:rsidR="00E51F94" w:rsidRPr="00536E37">
        <w:rPr>
          <w:rFonts w:ascii="Arial" w:hAnsi="Arial" w:cs="Arial"/>
        </w:rPr>
        <w:t xml:space="preserve"> – </w:t>
      </w:r>
      <w:proofErr w:type="spellStart"/>
      <w:r w:rsidR="00E51F94" w:rsidRPr="00536E37">
        <w:rPr>
          <w:rFonts w:ascii="Arial" w:hAnsi="Arial" w:cs="Arial"/>
        </w:rPr>
        <w:t>Rannfrid</w:t>
      </w:r>
      <w:proofErr w:type="spellEnd"/>
      <w:r w:rsidR="00E51F94" w:rsidRPr="00536E37">
        <w:rPr>
          <w:rFonts w:ascii="Arial" w:hAnsi="Arial" w:cs="Arial"/>
        </w:rPr>
        <w:t xml:space="preserve"> </w:t>
      </w:r>
      <w:proofErr w:type="spellStart"/>
      <w:r w:rsidR="00E51F94" w:rsidRPr="00536E37">
        <w:rPr>
          <w:rFonts w:ascii="Arial" w:hAnsi="Arial" w:cs="Arial"/>
        </w:rPr>
        <w:t>Thelle</w:t>
      </w:r>
      <w:proofErr w:type="spellEnd"/>
    </w:p>
    <w:p w14:paraId="7DEF821E" w14:textId="23B65642" w:rsidR="006E581A" w:rsidRPr="00536E37" w:rsidRDefault="006E581A" w:rsidP="006E581A">
      <w:pPr>
        <w:rPr>
          <w:rFonts w:ascii="Arial" w:hAnsi="Arial" w:cs="Arial"/>
        </w:rPr>
      </w:pPr>
    </w:p>
    <w:p w14:paraId="47EE3BDF" w14:textId="25EAE4C4" w:rsidR="00022822" w:rsidRPr="003022DE" w:rsidRDefault="003022DE" w:rsidP="0002282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M</w:t>
      </w:r>
      <w:r w:rsidR="007F4556" w:rsidRPr="00536E37">
        <w:rPr>
          <w:rFonts w:ascii="Arial" w:hAnsi="Arial" w:cs="Arial"/>
        </w:rPr>
        <w:t xml:space="preserve">inutes from </w:t>
      </w:r>
      <w:r w:rsidR="00923AF1">
        <w:rPr>
          <w:rFonts w:ascii="Arial" w:hAnsi="Arial" w:cs="Arial"/>
        </w:rPr>
        <w:t>4</w:t>
      </w:r>
      <w:r w:rsidR="009018E4" w:rsidRPr="00536E37">
        <w:rPr>
          <w:rFonts w:ascii="Arial" w:hAnsi="Arial" w:cs="Arial"/>
        </w:rPr>
        <w:t>-</w:t>
      </w:r>
      <w:r w:rsidR="00923AF1">
        <w:rPr>
          <w:rFonts w:ascii="Arial" w:hAnsi="Arial" w:cs="Arial"/>
        </w:rPr>
        <w:t>1</w:t>
      </w:r>
      <w:r w:rsidR="001B6EB3">
        <w:rPr>
          <w:rFonts w:ascii="Arial" w:hAnsi="Arial" w:cs="Arial"/>
        </w:rPr>
        <w:t>2</w:t>
      </w:r>
      <w:r w:rsidR="00835C02" w:rsidRPr="00536E37">
        <w:rPr>
          <w:rFonts w:ascii="Arial" w:hAnsi="Arial" w:cs="Arial"/>
        </w:rPr>
        <w:t>-</w:t>
      </w:r>
      <w:r w:rsidR="00E51F94" w:rsidRPr="00536E37">
        <w:rPr>
          <w:rFonts w:ascii="Arial" w:hAnsi="Arial" w:cs="Arial"/>
        </w:rPr>
        <w:t>2</w:t>
      </w:r>
      <w:r w:rsidR="001B6EB3">
        <w:rPr>
          <w:rFonts w:ascii="Arial" w:hAnsi="Arial" w:cs="Arial"/>
        </w:rPr>
        <w:t>1</w:t>
      </w:r>
      <w:r w:rsidR="007F4556" w:rsidRPr="00536E37">
        <w:rPr>
          <w:rFonts w:ascii="Arial" w:hAnsi="Arial" w:cs="Arial"/>
        </w:rPr>
        <w:t xml:space="preserve"> meetin</w:t>
      </w:r>
      <w:r w:rsidR="00150E0C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– </w:t>
      </w:r>
      <w:r w:rsidRPr="003022DE">
        <w:rPr>
          <w:rFonts w:ascii="Arial" w:hAnsi="Arial" w:cs="Arial"/>
          <w:b/>
          <w:bCs/>
        </w:rPr>
        <w:t>Approved 6-0</w:t>
      </w:r>
    </w:p>
    <w:p w14:paraId="6EB4BFFF" w14:textId="77777777" w:rsidR="003022DE" w:rsidRPr="003022DE" w:rsidRDefault="003022DE" w:rsidP="003022DE">
      <w:pPr>
        <w:ind w:left="360"/>
        <w:rPr>
          <w:rFonts w:ascii="Arial" w:hAnsi="Arial" w:cs="Arial"/>
        </w:rPr>
      </w:pPr>
    </w:p>
    <w:p w14:paraId="598F4A71" w14:textId="77777777" w:rsidR="00150E0C" w:rsidRPr="00150E0C" w:rsidRDefault="00150E0C" w:rsidP="00150E0C">
      <w:pPr>
        <w:rPr>
          <w:rFonts w:ascii="Arial" w:hAnsi="Arial" w:cs="Arial"/>
        </w:rPr>
      </w:pPr>
    </w:p>
    <w:p w14:paraId="6D45F01B" w14:textId="159B5278" w:rsidR="00923AF1" w:rsidRDefault="00923AF1" w:rsidP="001B6EB3">
      <w:pPr>
        <w:pStyle w:val="ListParagraph"/>
        <w:numPr>
          <w:ilvl w:val="0"/>
          <w:numId w:val="2"/>
        </w:num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Report from the University Assessment Committee</w:t>
      </w:r>
    </w:p>
    <w:p w14:paraId="571931C4" w14:textId="77777777" w:rsidR="00923AF1" w:rsidRPr="00923AF1" w:rsidRDefault="00923AF1" w:rsidP="00923AF1">
      <w:pPr>
        <w:pStyle w:val="ListParagraph"/>
        <w:rPr>
          <w:rStyle w:val="normaltextrun"/>
          <w:rFonts w:ascii="Arial" w:hAnsi="Arial" w:cs="Arial"/>
        </w:rPr>
      </w:pPr>
    </w:p>
    <w:p w14:paraId="02B78FED" w14:textId="5B52F488" w:rsidR="00923AF1" w:rsidRDefault="00923AF1" w:rsidP="00923AF1">
      <w:pPr>
        <w:pStyle w:val="ListParagraph"/>
        <w:numPr>
          <w:ilvl w:val="1"/>
          <w:numId w:val="2"/>
        </w:numPr>
        <w:rPr>
          <w:rStyle w:val="normaltextrun"/>
          <w:rFonts w:ascii="Arial" w:hAnsi="Arial" w:cs="Arial"/>
        </w:rPr>
      </w:pPr>
      <w:r w:rsidRPr="00923AF1">
        <w:rPr>
          <w:rStyle w:val="normaltextrun"/>
          <w:rFonts w:ascii="Arial" w:hAnsi="Arial" w:cs="Arial"/>
        </w:rPr>
        <w:t xml:space="preserve">KMM, KE, </w:t>
      </w:r>
      <w:r w:rsidR="006F783C">
        <w:rPr>
          <w:rStyle w:val="normaltextrun"/>
          <w:rFonts w:ascii="Arial" w:hAnsi="Arial" w:cs="Arial"/>
        </w:rPr>
        <w:t>MB</w:t>
      </w:r>
      <w:r w:rsidR="00D220AD">
        <w:rPr>
          <w:rStyle w:val="normaltextrun"/>
          <w:rFonts w:ascii="Arial" w:hAnsi="Arial" w:cs="Arial"/>
        </w:rPr>
        <w:t xml:space="preserve">, DG, </w:t>
      </w:r>
      <w:r w:rsidR="00C67879">
        <w:rPr>
          <w:rStyle w:val="normaltextrun"/>
          <w:rFonts w:ascii="Arial" w:hAnsi="Arial" w:cs="Arial"/>
        </w:rPr>
        <w:t>CC</w:t>
      </w:r>
      <w:r w:rsidR="00BB5589">
        <w:rPr>
          <w:rStyle w:val="normaltextrun"/>
          <w:rFonts w:ascii="Arial" w:hAnsi="Arial" w:cs="Arial"/>
        </w:rPr>
        <w:t>, GW</w:t>
      </w:r>
      <w:r w:rsidR="00F10B36">
        <w:rPr>
          <w:rStyle w:val="normaltextrun"/>
          <w:rFonts w:ascii="Arial" w:hAnsi="Arial" w:cs="Arial"/>
        </w:rPr>
        <w:t>, BB</w:t>
      </w:r>
    </w:p>
    <w:p w14:paraId="0C963863" w14:textId="335E8A6F" w:rsidR="003F0542" w:rsidRDefault="00B80917" w:rsidP="00CD0801">
      <w:pPr>
        <w:pStyle w:val="ListParagraph"/>
        <w:numPr>
          <w:ilvl w:val="2"/>
          <w:numId w:val="2"/>
        </w:num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CLA, Nessie</w:t>
      </w:r>
      <w:r w:rsidR="00EE5A09">
        <w:rPr>
          <w:rStyle w:val="normaltextrun"/>
          <w:rFonts w:ascii="Arial" w:hAnsi="Arial" w:cs="Arial"/>
        </w:rPr>
        <w:t>, Assessment Matrix</w:t>
      </w:r>
      <w:r>
        <w:rPr>
          <w:rStyle w:val="normaltextrun"/>
          <w:rFonts w:ascii="Arial" w:hAnsi="Arial" w:cs="Arial"/>
        </w:rPr>
        <w:t xml:space="preserve"> reports are added to the </w:t>
      </w:r>
      <w:r w:rsidR="003F0542">
        <w:rPr>
          <w:rStyle w:val="normaltextrun"/>
          <w:rFonts w:ascii="Arial" w:hAnsi="Arial" w:cs="Arial"/>
        </w:rPr>
        <w:t xml:space="preserve">SharePoint. </w:t>
      </w:r>
    </w:p>
    <w:p w14:paraId="2B8E8004" w14:textId="77777777" w:rsidR="003F0542" w:rsidRDefault="003F0542" w:rsidP="00CD0801">
      <w:pPr>
        <w:pStyle w:val="ListParagraph"/>
        <w:numPr>
          <w:ilvl w:val="2"/>
          <w:numId w:val="2"/>
        </w:num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RM – CLA is primarily transfer students. </w:t>
      </w:r>
    </w:p>
    <w:p w14:paraId="69C36F81" w14:textId="77777777" w:rsidR="003F0542" w:rsidRDefault="003F0542" w:rsidP="00CD0801">
      <w:pPr>
        <w:pStyle w:val="ListParagraph"/>
        <w:numPr>
          <w:ilvl w:val="2"/>
          <w:numId w:val="2"/>
        </w:num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KMM – CLA is low participation. </w:t>
      </w:r>
    </w:p>
    <w:p w14:paraId="70446076" w14:textId="77777777" w:rsidR="00A77BCF" w:rsidRDefault="0006318F" w:rsidP="00CD0801">
      <w:pPr>
        <w:pStyle w:val="ListParagraph"/>
        <w:numPr>
          <w:ilvl w:val="2"/>
          <w:numId w:val="2"/>
        </w:num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RT – Results on </w:t>
      </w:r>
      <w:proofErr w:type="spellStart"/>
      <w:r>
        <w:rPr>
          <w:rStyle w:val="normaltextrun"/>
          <w:rFonts w:ascii="Arial" w:hAnsi="Arial" w:cs="Arial"/>
        </w:rPr>
        <w:t>GenEd</w:t>
      </w:r>
      <w:proofErr w:type="spellEnd"/>
      <w:r>
        <w:rPr>
          <w:rStyle w:val="normaltextrun"/>
          <w:rFonts w:ascii="Arial" w:hAnsi="Arial" w:cs="Arial"/>
        </w:rPr>
        <w:t xml:space="preserve"> metrics are stable.  </w:t>
      </w:r>
    </w:p>
    <w:p w14:paraId="1B0078AF" w14:textId="3BA27918" w:rsidR="00CD0801" w:rsidRPr="00923AF1" w:rsidRDefault="0090517F" w:rsidP="00CD0801">
      <w:pPr>
        <w:pStyle w:val="ListParagraph"/>
        <w:numPr>
          <w:ilvl w:val="2"/>
          <w:numId w:val="2"/>
        </w:num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KMM – Don’t hesitate to reach out. </w:t>
      </w:r>
      <w:r w:rsidR="00B80917">
        <w:rPr>
          <w:rStyle w:val="normaltextrun"/>
          <w:rFonts w:ascii="Arial" w:hAnsi="Arial" w:cs="Arial"/>
        </w:rPr>
        <w:t xml:space="preserve"> </w:t>
      </w:r>
    </w:p>
    <w:p w14:paraId="2F1933B2" w14:textId="77777777" w:rsidR="00923AF1" w:rsidRPr="00923AF1" w:rsidRDefault="00923AF1" w:rsidP="00923AF1">
      <w:pPr>
        <w:pStyle w:val="ListParagrap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25C0B010" w14:textId="213E8334" w:rsidR="00735A17" w:rsidRPr="00EA0C4D" w:rsidRDefault="001B6EB3" w:rsidP="00735A17">
      <w:pPr>
        <w:pStyle w:val="ListParagraph"/>
        <w:numPr>
          <w:ilvl w:val="0"/>
          <w:numId w:val="2"/>
        </w:num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FYS Report: Aaron Rife</w:t>
      </w:r>
    </w:p>
    <w:p w14:paraId="763C380E" w14:textId="31DF5095" w:rsidR="00EA0C4D" w:rsidRPr="00735A17" w:rsidRDefault="00EA0C4D" w:rsidP="00EA0C4D">
      <w:pPr>
        <w:pStyle w:val="ListParagraph"/>
        <w:numPr>
          <w:ilvl w:val="1"/>
          <w:numId w:val="2"/>
        </w:num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Not in attendance. </w:t>
      </w:r>
    </w:p>
    <w:p w14:paraId="26DB0505" w14:textId="77777777" w:rsidR="00735A17" w:rsidRPr="00735A17" w:rsidRDefault="00735A17" w:rsidP="00735A17">
      <w:pPr>
        <w:pStyle w:val="ListParagraph"/>
        <w:rPr>
          <w:rStyle w:val="normaltextrun"/>
          <w:rFonts w:ascii="Arial" w:hAnsi="Arial" w:cs="Arial"/>
        </w:rPr>
      </w:pPr>
    </w:p>
    <w:p w14:paraId="25946307" w14:textId="5F2334E6" w:rsidR="00735A17" w:rsidRPr="00EA0C4D" w:rsidRDefault="00735A17" w:rsidP="00735A17">
      <w:pPr>
        <w:pStyle w:val="ListParagraph"/>
        <w:numPr>
          <w:ilvl w:val="0"/>
          <w:numId w:val="2"/>
        </w:num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Report from the University Exceptions Committee (written report from Brigitte Roussel)</w:t>
      </w:r>
    </w:p>
    <w:p w14:paraId="64B15469" w14:textId="312E3D5F" w:rsidR="00EA0C4D" w:rsidRPr="002B37D0" w:rsidRDefault="002B37D0" w:rsidP="00EA0C4D">
      <w:pPr>
        <w:pStyle w:val="ListParagraph"/>
        <w:numPr>
          <w:ilvl w:val="1"/>
          <w:numId w:val="2"/>
        </w:num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Report available in SharePoint. </w:t>
      </w:r>
    </w:p>
    <w:p w14:paraId="55F53B61" w14:textId="12EB4195" w:rsidR="002B37D0" w:rsidRPr="00D07887" w:rsidRDefault="00D622FD" w:rsidP="002B37D0">
      <w:pPr>
        <w:pStyle w:val="ListParagraph"/>
        <w:numPr>
          <w:ilvl w:val="1"/>
          <w:numId w:val="2"/>
        </w:num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Exceptions issued </w:t>
      </w:r>
      <w:r w:rsidR="003C281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due to advising error about FYS </w:t>
      </w:r>
      <w:r w:rsidR="003C56A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counting towards divisional credit. </w:t>
      </w:r>
    </w:p>
    <w:p w14:paraId="663FB696" w14:textId="427CC3E3" w:rsidR="00D07887" w:rsidRPr="003C56A8" w:rsidRDefault="0050552D" w:rsidP="00D07887">
      <w:pPr>
        <w:pStyle w:val="ListParagraph"/>
        <w:numPr>
          <w:ilvl w:val="2"/>
          <w:numId w:val="2"/>
        </w:num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SF – Existing advisers have been trained to handle this. </w:t>
      </w:r>
    </w:p>
    <w:p w14:paraId="2A0574D6" w14:textId="1FDD04CA" w:rsidR="003C56A8" w:rsidRPr="00DC3AA4" w:rsidRDefault="00A412E3" w:rsidP="002B37D0">
      <w:pPr>
        <w:pStyle w:val="ListParagraph"/>
        <w:numPr>
          <w:ilvl w:val="1"/>
          <w:numId w:val="2"/>
        </w:numPr>
        <w:rPr>
          <w:rStyle w:val="normaltextrun"/>
          <w:rFonts w:ascii="Arial" w:hAnsi="Arial" w:cs="Arial"/>
          <w:b/>
          <w:bCs/>
        </w:rPr>
      </w:pPr>
      <w:r w:rsidRPr="00DC3AA4">
        <w:rPr>
          <w:rStyle w:val="normaltextrun"/>
          <w:rFonts w:ascii="Arial" w:hAnsi="Arial" w:cs="Arial"/>
          <w:b/>
          <w:bCs/>
        </w:rPr>
        <w:t xml:space="preserve">Action Item: </w:t>
      </w:r>
      <w:r w:rsidR="00575F61" w:rsidRPr="00DC3AA4">
        <w:rPr>
          <w:rStyle w:val="normaltextrun"/>
          <w:rFonts w:ascii="Arial" w:hAnsi="Arial" w:cs="Arial"/>
          <w:b/>
          <w:bCs/>
        </w:rPr>
        <w:t xml:space="preserve">Does the UEC expect to grant the hypothetical </w:t>
      </w:r>
      <w:r w:rsidR="00DC3AA4" w:rsidRPr="00DC3AA4">
        <w:rPr>
          <w:rStyle w:val="normaltextrun"/>
          <w:rFonts w:ascii="Arial" w:hAnsi="Arial" w:cs="Arial"/>
          <w:b/>
          <w:bCs/>
        </w:rPr>
        <w:t xml:space="preserve">exception described in the document? </w:t>
      </w:r>
    </w:p>
    <w:p w14:paraId="26B76AB9" w14:textId="0105811A" w:rsidR="00DC3AA4" w:rsidRPr="00735A17" w:rsidRDefault="00DC3AA4" w:rsidP="00DC3AA4">
      <w:pPr>
        <w:pStyle w:val="ListParagraph"/>
        <w:numPr>
          <w:ilvl w:val="2"/>
          <w:numId w:val="2"/>
        </w:num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SF suggests </w:t>
      </w:r>
      <w:proofErr w:type="spellStart"/>
      <w:r>
        <w:rPr>
          <w:rStyle w:val="normaltextrun"/>
          <w:rFonts w:ascii="Arial" w:hAnsi="Arial" w:cs="Arial"/>
        </w:rPr>
        <w:t>GenEd</w:t>
      </w:r>
      <w:proofErr w:type="spellEnd"/>
      <w:r>
        <w:rPr>
          <w:rStyle w:val="normaltextrun"/>
          <w:rFonts w:ascii="Arial" w:hAnsi="Arial" w:cs="Arial"/>
        </w:rPr>
        <w:t xml:space="preserve"> should advise. </w:t>
      </w:r>
    </w:p>
    <w:p w14:paraId="1BD57B99" w14:textId="77777777" w:rsidR="00735A17" w:rsidRPr="00735A17" w:rsidRDefault="00735A17" w:rsidP="00735A17">
      <w:pPr>
        <w:pStyle w:val="ListParagraph"/>
        <w:rPr>
          <w:rFonts w:ascii="Arial" w:hAnsi="Arial" w:cs="Arial"/>
        </w:rPr>
      </w:pPr>
    </w:p>
    <w:p w14:paraId="5F780E9D" w14:textId="5C053FB8" w:rsidR="00735A17" w:rsidRDefault="00735A17" w:rsidP="00735A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Update on SGA Diversity Week</w:t>
      </w:r>
    </w:p>
    <w:p w14:paraId="506A5ED1" w14:textId="2B486FB6" w:rsidR="00A75360" w:rsidRPr="00735A17" w:rsidRDefault="00A75360" w:rsidP="00A7536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Planned Sept 13-19. </w:t>
      </w:r>
    </w:p>
    <w:p w14:paraId="50448385" w14:textId="77777777" w:rsidR="001B6EB3" w:rsidRDefault="001B6EB3" w:rsidP="001B6EB3">
      <w:pPr>
        <w:pStyle w:val="ListParagraph"/>
        <w:rPr>
          <w:rFonts w:ascii="Arial" w:hAnsi="Arial" w:cs="Arial"/>
        </w:rPr>
      </w:pPr>
    </w:p>
    <w:p w14:paraId="4FAB15F4" w14:textId="65823BFF" w:rsidR="00081067" w:rsidRDefault="00081067" w:rsidP="001761A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On- going Business:</w:t>
      </w:r>
    </w:p>
    <w:p w14:paraId="717610DF" w14:textId="77777777" w:rsidR="00785896" w:rsidRPr="00536E37" w:rsidRDefault="00785896" w:rsidP="007F4556">
      <w:pPr>
        <w:rPr>
          <w:rFonts w:ascii="Arial" w:hAnsi="Arial" w:cs="Arial"/>
        </w:rPr>
      </w:pPr>
    </w:p>
    <w:p w14:paraId="7385A0E5" w14:textId="5A323E82" w:rsidR="002F6B2A" w:rsidRDefault="002F6B2A" w:rsidP="00AC17B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Course Change Proposals:</w:t>
      </w:r>
    </w:p>
    <w:p w14:paraId="5494DE23" w14:textId="77777777" w:rsidR="00824D7D" w:rsidRDefault="00824D7D" w:rsidP="00824D7D">
      <w:pPr>
        <w:pStyle w:val="ListParagraph"/>
        <w:ind w:left="1440"/>
        <w:rPr>
          <w:rFonts w:ascii="Arial" w:hAnsi="Arial" w:cs="Arial"/>
        </w:rPr>
      </w:pPr>
    </w:p>
    <w:p w14:paraId="209DB9A0" w14:textId="07AA8A2E" w:rsidR="00923AF1" w:rsidRPr="004C5A22" w:rsidRDefault="00923AF1" w:rsidP="00F95C2E">
      <w:pPr>
        <w:pStyle w:val="ListParagraph"/>
        <w:ind w:left="2160"/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EDUC 310: Principles of Leadership</w:t>
      </w:r>
      <w:r w:rsidR="004C5A22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– </w:t>
      </w:r>
      <w:r w:rsidR="004C5A22" w:rsidRPr="004C5A2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Approved 6-0</w:t>
      </w:r>
    </w:p>
    <w:p w14:paraId="44FB53C0" w14:textId="77777777" w:rsidR="004C5A22" w:rsidRDefault="004C5A22" w:rsidP="00F95C2E">
      <w:pPr>
        <w:pStyle w:val="ListParagraph"/>
        <w:ind w:left="2160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14:paraId="3C106B11" w14:textId="77777777" w:rsidR="00E62E89" w:rsidRPr="00E62E89" w:rsidRDefault="00E62E89" w:rsidP="00E62E89">
      <w:pPr>
        <w:pStyle w:val="ListParagraph"/>
        <w:rPr>
          <w:rFonts w:ascii="Arial" w:hAnsi="Arial" w:cs="Arial"/>
        </w:rPr>
      </w:pPr>
    </w:p>
    <w:p w14:paraId="082DB65F" w14:textId="5DC9B134" w:rsidR="002F6B2A" w:rsidRDefault="002F6B2A" w:rsidP="002F6B2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DE46F9">
        <w:rPr>
          <w:rFonts w:ascii="Arial" w:hAnsi="Arial" w:cs="Arial"/>
        </w:rPr>
        <w:lastRenderedPageBreak/>
        <w:t>New Course Proposals:</w:t>
      </w:r>
    </w:p>
    <w:p w14:paraId="1D9FFAF3" w14:textId="77777777" w:rsidR="00923AF1" w:rsidRDefault="00923AF1" w:rsidP="00923AF1">
      <w:pPr>
        <w:pStyle w:val="ListParagraph"/>
        <w:ind w:left="1440"/>
        <w:rPr>
          <w:rFonts w:ascii="Arial" w:hAnsi="Arial" w:cs="Arial"/>
        </w:rPr>
      </w:pPr>
    </w:p>
    <w:p w14:paraId="30FCA315" w14:textId="4E0BAE08" w:rsidR="00923AF1" w:rsidRDefault="00923AF1" w:rsidP="00923AF1">
      <w:pPr>
        <w:pStyle w:val="ListParagraph"/>
        <w:numPr>
          <w:ilvl w:val="2"/>
          <w:numId w:val="2"/>
        </w:num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Update on Japanese culture course</w:t>
      </w:r>
    </w:p>
    <w:p w14:paraId="54653FB5" w14:textId="77777777" w:rsidR="00F51480" w:rsidRPr="00824D7D" w:rsidRDefault="00F51480" w:rsidP="00923AF1">
      <w:pPr>
        <w:ind w:left="2160"/>
        <w:rPr>
          <w:rFonts w:ascii="Arial" w:hAnsi="Arial" w:cs="Arial"/>
        </w:rPr>
      </w:pPr>
    </w:p>
    <w:p w14:paraId="302AA2CF" w14:textId="77777777" w:rsidR="00CD1753" w:rsidRPr="001B6EB3" w:rsidRDefault="00CD1753" w:rsidP="001B6EB3">
      <w:pPr>
        <w:rPr>
          <w:rFonts w:ascii="Arial" w:hAnsi="Arial" w:cs="Arial"/>
        </w:rPr>
      </w:pPr>
    </w:p>
    <w:p w14:paraId="3D1FF74A" w14:textId="2B8F8AB5" w:rsidR="00307708" w:rsidRDefault="00307708" w:rsidP="00150E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Narrative report: </w:t>
      </w:r>
      <w:r w:rsidR="001B6EB3">
        <w:rPr>
          <w:rFonts w:ascii="Arial" w:hAnsi="Arial" w:cs="Arial"/>
        </w:rPr>
        <w:t xml:space="preserve">updated </w:t>
      </w:r>
      <w:r>
        <w:rPr>
          <w:rFonts w:ascii="Arial" w:hAnsi="Arial" w:cs="Arial"/>
        </w:rPr>
        <w:t xml:space="preserve">draft </w:t>
      </w:r>
      <w:r w:rsidR="00CD1753">
        <w:rPr>
          <w:rFonts w:ascii="Arial" w:hAnsi="Arial" w:cs="Arial"/>
        </w:rPr>
        <w:t>(RT)</w:t>
      </w:r>
    </w:p>
    <w:p w14:paraId="3CC91407" w14:textId="1E155AEB" w:rsidR="00032630" w:rsidRDefault="00032630" w:rsidP="0003263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</w:t>
      </w:r>
      <w:r w:rsidR="00C568A9">
        <w:rPr>
          <w:rFonts w:ascii="Arial" w:hAnsi="Arial" w:cs="Arial"/>
        </w:rPr>
        <w:t>nnfrid</w:t>
      </w:r>
      <w:proofErr w:type="spellEnd"/>
      <w:r w:rsidR="00C568A9">
        <w:rPr>
          <w:rFonts w:ascii="Arial" w:hAnsi="Arial" w:cs="Arial"/>
        </w:rPr>
        <w:t xml:space="preserve"> will send this on this afternoon. </w:t>
      </w:r>
    </w:p>
    <w:p w14:paraId="344DAC0F" w14:textId="7695B521" w:rsidR="00C568A9" w:rsidRDefault="00C568A9" w:rsidP="00C568A9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Final call for requests. </w:t>
      </w:r>
    </w:p>
    <w:p w14:paraId="62E752D1" w14:textId="77777777" w:rsidR="001B6EB3" w:rsidRDefault="001B6EB3" w:rsidP="001B6EB3">
      <w:pPr>
        <w:pStyle w:val="ListParagraph"/>
        <w:rPr>
          <w:rFonts w:ascii="Arial" w:hAnsi="Arial" w:cs="Arial"/>
        </w:rPr>
      </w:pPr>
    </w:p>
    <w:p w14:paraId="03D25710" w14:textId="4508D1EF" w:rsidR="001B6EB3" w:rsidRDefault="001B6EB3" w:rsidP="00150E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Updating the list of Gen Ed courses </w:t>
      </w:r>
      <w:r w:rsidR="007F5212">
        <w:rPr>
          <w:rFonts w:ascii="Arial" w:hAnsi="Arial" w:cs="Arial"/>
        </w:rPr>
        <w:t xml:space="preserve">on university website: </w:t>
      </w:r>
      <w:hyperlink r:id="rId5" w:history="1">
        <w:r w:rsidR="007F5212" w:rsidRPr="00B70366">
          <w:rPr>
            <w:rStyle w:val="Hyperlink"/>
            <w:rFonts w:ascii="Arial" w:hAnsi="Arial" w:cs="Arial"/>
          </w:rPr>
          <w:t>https://www.wichita.edu/academics/generaleducation/courses.php</w:t>
        </w:r>
      </w:hyperlink>
    </w:p>
    <w:p w14:paraId="7E6A9A5B" w14:textId="77777777" w:rsidR="007F5212" w:rsidRPr="007F5212" w:rsidRDefault="007F5212" w:rsidP="007F5212">
      <w:pPr>
        <w:pStyle w:val="ListParagraph"/>
        <w:rPr>
          <w:rFonts w:ascii="Arial" w:hAnsi="Arial" w:cs="Arial"/>
        </w:rPr>
      </w:pPr>
    </w:p>
    <w:p w14:paraId="21D2A95A" w14:textId="7B0E60E1" w:rsidR="007F5212" w:rsidRDefault="00917355" w:rsidP="00917355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LG: </w:t>
      </w:r>
      <w:r w:rsidR="00C34347">
        <w:rPr>
          <w:rFonts w:ascii="Arial" w:hAnsi="Arial" w:cs="Arial"/>
        </w:rPr>
        <w:t xml:space="preserve">There is a link to the catalog which is updated. We should just use that. </w:t>
      </w:r>
    </w:p>
    <w:p w14:paraId="0FD74A9D" w14:textId="77777777" w:rsidR="00307708" w:rsidRDefault="00307708" w:rsidP="00307708">
      <w:pPr>
        <w:pStyle w:val="ListParagraph"/>
        <w:rPr>
          <w:rFonts w:ascii="Arial" w:hAnsi="Arial" w:cs="Arial"/>
        </w:rPr>
      </w:pPr>
    </w:p>
    <w:p w14:paraId="4D10AB4C" w14:textId="654CEEE1" w:rsidR="00824D7D" w:rsidRDefault="00F51480" w:rsidP="00150E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Web pages</w:t>
      </w:r>
      <w:r w:rsidR="00824D7D">
        <w:rPr>
          <w:rFonts w:ascii="Arial" w:hAnsi="Arial" w:cs="Arial"/>
        </w:rPr>
        <w:t xml:space="preserve"> editing</w:t>
      </w:r>
      <w:r w:rsidR="00307708">
        <w:rPr>
          <w:rFonts w:ascii="Arial" w:hAnsi="Arial" w:cs="Arial"/>
        </w:rPr>
        <w:t xml:space="preserve"> – reporting on any follow-up</w:t>
      </w:r>
      <w:r w:rsidR="00017477">
        <w:rPr>
          <w:rFonts w:ascii="Arial" w:hAnsi="Arial" w:cs="Arial"/>
        </w:rPr>
        <w:t xml:space="preserve"> </w:t>
      </w:r>
    </w:p>
    <w:p w14:paraId="53751FEE" w14:textId="5B1B4639" w:rsidR="00013A61" w:rsidRDefault="00013A61" w:rsidP="00013A6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LG – There are a few outstanding revisions left. </w:t>
      </w:r>
    </w:p>
    <w:p w14:paraId="37E03ECD" w14:textId="77777777" w:rsidR="00596102" w:rsidRPr="00824D7D" w:rsidRDefault="00596102" w:rsidP="00824D7D">
      <w:pPr>
        <w:rPr>
          <w:rFonts w:ascii="Arial" w:hAnsi="Arial" w:cs="Arial"/>
        </w:rPr>
      </w:pPr>
    </w:p>
    <w:p w14:paraId="33DAD98A" w14:textId="5C0ED96C" w:rsidR="00022822" w:rsidRDefault="00F55B7E" w:rsidP="006F189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Registrar’s Office</w:t>
      </w:r>
    </w:p>
    <w:p w14:paraId="40B7DEE6" w14:textId="212D1FA8" w:rsidR="002660EC" w:rsidRPr="006F189F" w:rsidRDefault="002660EC" w:rsidP="002660E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updates this week. </w:t>
      </w:r>
    </w:p>
    <w:p w14:paraId="308CD83B" w14:textId="77777777" w:rsidR="002939E3" w:rsidRPr="00536E37" w:rsidRDefault="002939E3" w:rsidP="007F4556">
      <w:pPr>
        <w:rPr>
          <w:rFonts w:ascii="Arial" w:hAnsi="Arial" w:cs="Arial"/>
        </w:rPr>
      </w:pPr>
    </w:p>
    <w:p w14:paraId="7E4A38FA" w14:textId="769292D6" w:rsidR="00150E0C" w:rsidRDefault="00150E0C" w:rsidP="009018E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As may arise</w:t>
      </w:r>
      <w:r w:rsidR="00A573A6">
        <w:rPr>
          <w:rFonts w:ascii="Arial" w:hAnsi="Arial" w:cs="Arial"/>
        </w:rPr>
        <w:t xml:space="preserve"> (Electing an interim chair of the committee)</w:t>
      </w:r>
    </w:p>
    <w:p w14:paraId="676E16EE" w14:textId="54D7D547" w:rsidR="002D7237" w:rsidRPr="009716AD" w:rsidRDefault="002D7237" w:rsidP="009716A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Elected MM, 5-0-1. </w:t>
      </w:r>
    </w:p>
    <w:p w14:paraId="37B8F356" w14:textId="77777777" w:rsidR="00150E0C" w:rsidRDefault="00150E0C" w:rsidP="008C1763">
      <w:pPr>
        <w:pStyle w:val="ListParagraph"/>
        <w:rPr>
          <w:rFonts w:ascii="Arial" w:hAnsi="Arial" w:cs="Arial"/>
        </w:rPr>
      </w:pPr>
    </w:p>
    <w:p w14:paraId="26502514" w14:textId="6B9C038C" w:rsidR="007F4556" w:rsidRPr="00536E37" w:rsidRDefault="00536E37" w:rsidP="009018E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Next meeting</w:t>
      </w:r>
      <w:r w:rsidR="00E62E89">
        <w:rPr>
          <w:rFonts w:ascii="Arial" w:hAnsi="Arial" w:cs="Arial"/>
        </w:rPr>
        <w:t xml:space="preserve">: </w:t>
      </w:r>
      <w:r w:rsidR="00917355">
        <w:rPr>
          <w:rFonts w:ascii="Arial" w:hAnsi="Arial" w:cs="Arial"/>
        </w:rPr>
        <w:t>May 10</w:t>
      </w:r>
    </w:p>
    <w:p w14:paraId="6BAB3B57" w14:textId="77777777" w:rsidR="002939E3" w:rsidRPr="00536E37" w:rsidRDefault="002939E3">
      <w:pPr>
        <w:rPr>
          <w:rFonts w:ascii="Arial" w:hAnsi="Arial" w:cs="Arial"/>
        </w:rPr>
      </w:pPr>
    </w:p>
    <w:p w14:paraId="231078F6" w14:textId="344B28E9" w:rsidR="007F4556" w:rsidRPr="00536E37" w:rsidRDefault="007F4556" w:rsidP="006155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Adjourn</w:t>
      </w:r>
    </w:p>
    <w:p w14:paraId="72DD4817" w14:textId="77777777" w:rsidR="00453E59" w:rsidRPr="00536E37" w:rsidRDefault="00453E59" w:rsidP="00453E59">
      <w:pPr>
        <w:pStyle w:val="ListParagraph"/>
        <w:rPr>
          <w:rFonts w:ascii="Arial" w:hAnsi="Arial" w:cs="Arial"/>
        </w:rPr>
      </w:pPr>
    </w:p>
    <w:p w14:paraId="5CDD0E5A" w14:textId="77777777" w:rsidR="00453E59" w:rsidRPr="00536E37" w:rsidRDefault="00453E59">
      <w:pPr>
        <w:rPr>
          <w:rFonts w:ascii="Arial" w:hAnsi="Arial" w:cs="Arial"/>
        </w:rPr>
      </w:pPr>
    </w:p>
    <w:sectPr w:rsidR="00453E59" w:rsidRPr="0053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0404"/>
    <w:multiLevelType w:val="hybridMultilevel"/>
    <w:tmpl w:val="F86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053CD"/>
    <w:multiLevelType w:val="hybridMultilevel"/>
    <w:tmpl w:val="43D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B33AB"/>
    <w:multiLevelType w:val="hybridMultilevel"/>
    <w:tmpl w:val="DA2445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D22605A"/>
    <w:multiLevelType w:val="hybridMultilevel"/>
    <w:tmpl w:val="4A4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56"/>
    <w:rsid w:val="00013A61"/>
    <w:rsid w:val="000146CA"/>
    <w:rsid w:val="00017477"/>
    <w:rsid w:val="000204D8"/>
    <w:rsid w:val="00022822"/>
    <w:rsid w:val="00032630"/>
    <w:rsid w:val="00045B12"/>
    <w:rsid w:val="0006318F"/>
    <w:rsid w:val="000654DE"/>
    <w:rsid w:val="00081067"/>
    <w:rsid w:val="000C68BB"/>
    <w:rsid w:val="001436B1"/>
    <w:rsid w:val="00145D35"/>
    <w:rsid w:val="001473B9"/>
    <w:rsid w:val="00150E0C"/>
    <w:rsid w:val="00170359"/>
    <w:rsid w:val="001761A3"/>
    <w:rsid w:val="001904C2"/>
    <w:rsid w:val="00196B4A"/>
    <w:rsid w:val="001B6EB3"/>
    <w:rsid w:val="001F4910"/>
    <w:rsid w:val="002065D0"/>
    <w:rsid w:val="0023054C"/>
    <w:rsid w:val="00235B2D"/>
    <w:rsid w:val="00250127"/>
    <w:rsid w:val="002660EC"/>
    <w:rsid w:val="00275DE0"/>
    <w:rsid w:val="00292253"/>
    <w:rsid w:val="002939E3"/>
    <w:rsid w:val="002B247E"/>
    <w:rsid w:val="002B37D0"/>
    <w:rsid w:val="002D7237"/>
    <w:rsid w:val="002F6B2A"/>
    <w:rsid w:val="003022DE"/>
    <w:rsid w:val="00307708"/>
    <w:rsid w:val="0032013F"/>
    <w:rsid w:val="003366B8"/>
    <w:rsid w:val="0037573A"/>
    <w:rsid w:val="00375C41"/>
    <w:rsid w:val="003A56B2"/>
    <w:rsid w:val="003C2819"/>
    <w:rsid w:val="003C56A8"/>
    <w:rsid w:val="003C61ED"/>
    <w:rsid w:val="003F0542"/>
    <w:rsid w:val="0041359B"/>
    <w:rsid w:val="00427162"/>
    <w:rsid w:val="00453E59"/>
    <w:rsid w:val="004828F8"/>
    <w:rsid w:val="004945F1"/>
    <w:rsid w:val="004A3276"/>
    <w:rsid w:val="004B553A"/>
    <w:rsid w:val="004C5A22"/>
    <w:rsid w:val="004D5B5F"/>
    <w:rsid w:val="004E507D"/>
    <w:rsid w:val="004E6AD6"/>
    <w:rsid w:val="004E75FC"/>
    <w:rsid w:val="0050552D"/>
    <w:rsid w:val="005213A3"/>
    <w:rsid w:val="00536E37"/>
    <w:rsid w:val="00546B53"/>
    <w:rsid w:val="00575F61"/>
    <w:rsid w:val="00596102"/>
    <w:rsid w:val="005D04CA"/>
    <w:rsid w:val="006155A9"/>
    <w:rsid w:val="0063003E"/>
    <w:rsid w:val="0063497D"/>
    <w:rsid w:val="00670494"/>
    <w:rsid w:val="00675806"/>
    <w:rsid w:val="006940E5"/>
    <w:rsid w:val="006A2972"/>
    <w:rsid w:val="006A3E32"/>
    <w:rsid w:val="006E581A"/>
    <w:rsid w:val="006F189F"/>
    <w:rsid w:val="006F783C"/>
    <w:rsid w:val="00716C56"/>
    <w:rsid w:val="00735A17"/>
    <w:rsid w:val="007837D2"/>
    <w:rsid w:val="00785896"/>
    <w:rsid w:val="007A6EC1"/>
    <w:rsid w:val="007B1BBC"/>
    <w:rsid w:val="007F4556"/>
    <w:rsid w:val="007F5212"/>
    <w:rsid w:val="00824D7D"/>
    <w:rsid w:val="00835C02"/>
    <w:rsid w:val="008372FA"/>
    <w:rsid w:val="0084334D"/>
    <w:rsid w:val="00890ED6"/>
    <w:rsid w:val="008B1A65"/>
    <w:rsid w:val="008C1763"/>
    <w:rsid w:val="008D1DF9"/>
    <w:rsid w:val="008F44C2"/>
    <w:rsid w:val="009018E4"/>
    <w:rsid w:val="0090517F"/>
    <w:rsid w:val="00917355"/>
    <w:rsid w:val="00923AF1"/>
    <w:rsid w:val="00930DC4"/>
    <w:rsid w:val="00944C05"/>
    <w:rsid w:val="0096242C"/>
    <w:rsid w:val="009716AD"/>
    <w:rsid w:val="009E273E"/>
    <w:rsid w:val="00A27538"/>
    <w:rsid w:val="00A412E3"/>
    <w:rsid w:val="00A573A6"/>
    <w:rsid w:val="00A75360"/>
    <w:rsid w:val="00A77BCF"/>
    <w:rsid w:val="00A96ED0"/>
    <w:rsid w:val="00AA500D"/>
    <w:rsid w:val="00AB5531"/>
    <w:rsid w:val="00AC0F4A"/>
    <w:rsid w:val="00AC17BB"/>
    <w:rsid w:val="00AE6E1D"/>
    <w:rsid w:val="00AF2905"/>
    <w:rsid w:val="00B1631B"/>
    <w:rsid w:val="00B7064B"/>
    <w:rsid w:val="00B80917"/>
    <w:rsid w:val="00BB5268"/>
    <w:rsid w:val="00BB5589"/>
    <w:rsid w:val="00BE5C7F"/>
    <w:rsid w:val="00BE79B6"/>
    <w:rsid w:val="00BE7D0A"/>
    <w:rsid w:val="00C34347"/>
    <w:rsid w:val="00C34C1A"/>
    <w:rsid w:val="00C568A9"/>
    <w:rsid w:val="00C56FCA"/>
    <w:rsid w:val="00C67879"/>
    <w:rsid w:val="00C70C76"/>
    <w:rsid w:val="00C72559"/>
    <w:rsid w:val="00C76EF7"/>
    <w:rsid w:val="00C87F5F"/>
    <w:rsid w:val="00C912F5"/>
    <w:rsid w:val="00C96E32"/>
    <w:rsid w:val="00CB6858"/>
    <w:rsid w:val="00CD0801"/>
    <w:rsid w:val="00CD1753"/>
    <w:rsid w:val="00CD572F"/>
    <w:rsid w:val="00D0466C"/>
    <w:rsid w:val="00D07887"/>
    <w:rsid w:val="00D220AD"/>
    <w:rsid w:val="00D4038E"/>
    <w:rsid w:val="00D476CE"/>
    <w:rsid w:val="00D622FD"/>
    <w:rsid w:val="00D83E2C"/>
    <w:rsid w:val="00D9320F"/>
    <w:rsid w:val="00DA41D6"/>
    <w:rsid w:val="00DC3AA4"/>
    <w:rsid w:val="00DC43DB"/>
    <w:rsid w:val="00DD0D56"/>
    <w:rsid w:val="00DD3523"/>
    <w:rsid w:val="00DD7654"/>
    <w:rsid w:val="00DE46F9"/>
    <w:rsid w:val="00DF40B8"/>
    <w:rsid w:val="00E24EF1"/>
    <w:rsid w:val="00E51F94"/>
    <w:rsid w:val="00E62E89"/>
    <w:rsid w:val="00E645F6"/>
    <w:rsid w:val="00E803F0"/>
    <w:rsid w:val="00EA0C4D"/>
    <w:rsid w:val="00EA74ED"/>
    <w:rsid w:val="00EE5134"/>
    <w:rsid w:val="00EE5A09"/>
    <w:rsid w:val="00F10B36"/>
    <w:rsid w:val="00F51480"/>
    <w:rsid w:val="00F55B7E"/>
    <w:rsid w:val="00F95C2E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EE0E"/>
  <w15:chartTrackingRefBased/>
  <w15:docId w15:val="{571428AD-6BD9-8F4C-AAC3-7A73D34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7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7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79B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9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ursenumber">
    <w:name w:val="course_number"/>
    <w:basedOn w:val="DefaultParagraphFont"/>
    <w:rsid w:val="0063497D"/>
  </w:style>
  <w:style w:type="paragraph" w:styleId="BalloonText">
    <w:name w:val="Balloon Text"/>
    <w:basedOn w:val="Normal"/>
    <w:link w:val="BalloonTextChar"/>
    <w:uiPriority w:val="99"/>
    <w:semiHidden/>
    <w:unhideWhenUsed/>
    <w:rsid w:val="00CB68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5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CD1753"/>
  </w:style>
  <w:style w:type="character" w:customStyle="1" w:styleId="eop">
    <w:name w:val="eop"/>
    <w:basedOn w:val="DefaultParagraphFont"/>
    <w:rsid w:val="00CD1753"/>
  </w:style>
  <w:style w:type="character" w:styleId="UnresolvedMention">
    <w:name w:val="Unresolved Mention"/>
    <w:basedOn w:val="DefaultParagraphFont"/>
    <w:uiPriority w:val="99"/>
    <w:semiHidden/>
    <w:unhideWhenUsed/>
    <w:rsid w:val="007F5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chita.edu/academics/generaleducation/course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Muether, Mathew</cp:lastModifiedBy>
  <cp:revision>52</cp:revision>
  <dcterms:created xsi:type="dcterms:W3CDTF">2021-04-26T14:41:00Z</dcterms:created>
  <dcterms:modified xsi:type="dcterms:W3CDTF">2021-04-26T19:28:00Z</dcterms:modified>
</cp:coreProperties>
</file>