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FFF04" w14:textId="4A2194BD" w:rsidR="00E57FF1" w:rsidRPr="00B35962" w:rsidRDefault="00B35962">
      <w:pPr>
        <w:rPr>
          <w:sz w:val="36"/>
          <w:szCs w:val="36"/>
        </w:rPr>
      </w:pPr>
      <w:r w:rsidRPr="00B35962">
        <w:rPr>
          <w:sz w:val="36"/>
          <w:szCs w:val="36"/>
        </w:rPr>
        <w:t xml:space="preserve">Course Evaluations </w:t>
      </w:r>
      <w:r w:rsidR="00197712">
        <w:rPr>
          <w:sz w:val="36"/>
          <w:szCs w:val="36"/>
        </w:rPr>
        <w:t xml:space="preserve">Timeline </w:t>
      </w:r>
      <w:r w:rsidRPr="00B35962">
        <w:rPr>
          <w:sz w:val="36"/>
          <w:szCs w:val="36"/>
        </w:rPr>
        <w:t>for Spring 2023</w:t>
      </w:r>
    </w:p>
    <w:p w14:paraId="0A5BEDC6" w14:textId="18D6E50A" w:rsidR="00B35962" w:rsidRDefault="00056DB6">
      <w:r>
        <w:t>There are some</w:t>
      </w:r>
      <w:r w:rsidR="00B35962">
        <w:t xml:space="preserve"> upcoming changes </w:t>
      </w:r>
      <w:r>
        <w:t>regarding</w:t>
      </w:r>
      <w:r w:rsidR="00B35962">
        <w:t xml:space="preserve"> course evaluations this semester</w:t>
      </w:r>
      <w:r>
        <w:t xml:space="preserve">.  We outlined </w:t>
      </w:r>
      <w:r w:rsidR="00B35962">
        <w:t xml:space="preserve">important dates to </w:t>
      </w:r>
      <w:r>
        <w:t xml:space="preserve">help </w:t>
      </w:r>
      <w:r w:rsidR="00B35962">
        <w:t>assist you through the process.  Informative emails regarding the specific processes will follow accordingly.</w:t>
      </w:r>
    </w:p>
    <w:p w14:paraId="53727FC7" w14:textId="4DACA750" w:rsidR="00B35962" w:rsidRDefault="00F40641">
      <w:r>
        <w:br/>
      </w:r>
      <w:r w:rsidR="00B35962">
        <w:t>February 6</w:t>
      </w:r>
      <w:r w:rsidR="00B35962" w:rsidRPr="00B35962">
        <w:rPr>
          <w:vertAlign w:val="superscript"/>
        </w:rPr>
        <w:t>th</w:t>
      </w:r>
      <w:r w:rsidR="00B35962">
        <w:tab/>
        <w:t>Announcement of Course Evaluations for SP23 – WSU Today</w:t>
      </w:r>
      <w:r w:rsidR="004B3AD3">
        <w:br/>
      </w:r>
      <w:r w:rsidR="00B35962">
        <w:t>February 6</w:t>
      </w:r>
      <w:r w:rsidR="00B35962" w:rsidRPr="00B35962">
        <w:rPr>
          <w:vertAlign w:val="superscript"/>
        </w:rPr>
        <w:t>th</w:t>
      </w:r>
      <w:r w:rsidR="00B35962">
        <w:tab/>
        <w:t>SPTE Request Email</w:t>
      </w:r>
      <w:r w:rsidR="00197712">
        <w:t xml:space="preserve"> sent to instructors</w:t>
      </w:r>
      <w:r w:rsidR="00056DB6">
        <w:t xml:space="preserve"> and office administrators</w:t>
      </w:r>
      <w:r w:rsidR="004B3AD3">
        <w:br/>
      </w:r>
      <w:r w:rsidR="00B35962">
        <w:t xml:space="preserve">February </w:t>
      </w:r>
      <w:r w:rsidR="00167A0E">
        <w:t>7</w:t>
      </w:r>
      <w:r w:rsidR="00B35962" w:rsidRPr="00B35962">
        <w:rPr>
          <w:vertAlign w:val="superscript"/>
        </w:rPr>
        <w:t>th</w:t>
      </w:r>
      <w:r w:rsidR="00B35962">
        <w:t xml:space="preserve"> </w:t>
      </w:r>
      <w:r w:rsidR="00B35962">
        <w:tab/>
        <w:t>What to Expect Regarding Course Evaluations</w:t>
      </w:r>
      <w:r w:rsidR="00197712">
        <w:t xml:space="preserve"> sent to instructors</w:t>
      </w:r>
      <w:r>
        <w:t xml:space="preserve"> via Blackboard and email</w:t>
      </w:r>
      <w:r w:rsidR="004B3AD3">
        <w:br/>
      </w:r>
    </w:p>
    <w:p w14:paraId="1F536DB2" w14:textId="6CDEE107" w:rsidR="00B35962" w:rsidRPr="008B7561" w:rsidRDefault="00B35962">
      <w:pPr>
        <w:rPr>
          <w:b/>
          <w:bCs/>
        </w:rPr>
      </w:pPr>
      <w:r w:rsidRPr="008B7561">
        <w:rPr>
          <w:b/>
          <w:bCs/>
        </w:rPr>
        <w:t>SPTE Dates</w:t>
      </w:r>
    </w:p>
    <w:p w14:paraId="4FD5C70C" w14:textId="4F60D7E0" w:rsidR="00FD0841" w:rsidRDefault="00B35962">
      <w:r>
        <w:t>February 22</w:t>
      </w:r>
      <w:r w:rsidRPr="00B35962">
        <w:rPr>
          <w:vertAlign w:val="superscript"/>
        </w:rPr>
        <w:t>nd</w:t>
      </w:r>
      <w:r>
        <w:tab/>
      </w:r>
      <w:r w:rsidR="00056DB6">
        <w:tab/>
      </w:r>
      <w:r>
        <w:t>SPTE Request Form Due</w:t>
      </w:r>
      <w:r w:rsidR="00FD0841">
        <w:br/>
      </w:r>
      <w:r>
        <w:t>Feb. 27</w:t>
      </w:r>
      <w:r w:rsidR="00FD0841" w:rsidRPr="00FD0841">
        <w:rPr>
          <w:vertAlign w:val="superscript"/>
        </w:rPr>
        <w:t>th</w:t>
      </w:r>
      <w:r w:rsidR="00FD0841">
        <w:t xml:space="preserve"> </w:t>
      </w:r>
      <w:r>
        <w:t>– Mar. 9</w:t>
      </w:r>
      <w:r w:rsidRPr="00B35962">
        <w:rPr>
          <w:vertAlign w:val="superscript"/>
        </w:rPr>
        <w:t>th</w:t>
      </w:r>
      <w:r>
        <w:t xml:space="preserve">   </w:t>
      </w:r>
      <w:r w:rsidR="00056DB6">
        <w:tab/>
      </w:r>
      <w:r>
        <w:t>8</w:t>
      </w:r>
      <w:r w:rsidR="00FD0841">
        <w:t>-</w:t>
      </w:r>
      <w:r>
        <w:t>week in-person SPTE Administration</w:t>
      </w:r>
      <w:r w:rsidR="008B7561">
        <w:tab/>
      </w:r>
      <w:r w:rsidR="002026ED">
        <w:br/>
      </w:r>
      <w:r w:rsidR="00FD0841">
        <w:t>Mar. 1</w:t>
      </w:r>
      <w:r w:rsidR="00FD0841" w:rsidRPr="00FD0841">
        <w:rPr>
          <w:vertAlign w:val="superscript"/>
        </w:rPr>
        <w:t>st</w:t>
      </w:r>
      <w:r w:rsidR="00FD0841">
        <w:t xml:space="preserve"> – 9</w:t>
      </w:r>
      <w:r w:rsidR="00FD0841" w:rsidRPr="00FD0841">
        <w:rPr>
          <w:vertAlign w:val="superscript"/>
        </w:rPr>
        <w:t>th</w:t>
      </w:r>
      <w:r w:rsidR="008B7561">
        <w:t xml:space="preserve"> </w:t>
      </w:r>
      <w:r w:rsidR="002026ED">
        <w:tab/>
      </w:r>
      <w:r w:rsidR="002026ED">
        <w:tab/>
      </w:r>
      <w:r w:rsidR="002026ED">
        <w:t>8-week</w:t>
      </w:r>
      <w:r w:rsidR="002026ED">
        <w:tab/>
      </w:r>
      <w:r w:rsidR="008B7561">
        <w:t>o</w:t>
      </w:r>
      <w:r w:rsidR="00FD0841">
        <w:t>nline SPTE Administration</w:t>
      </w:r>
      <w:r w:rsidR="00056DB6">
        <w:br/>
      </w:r>
      <w:r w:rsidR="00FD0841">
        <w:t>Apr. 3</w:t>
      </w:r>
      <w:r w:rsidR="00FD0841" w:rsidRPr="00FD0841">
        <w:rPr>
          <w:vertAlign w:val="superscript"/>
        </w:rPr>
        <w:t>rd</w:t>
      </w:r>
      <w:r w:rsidR="00FD0841">
        <w:t xml:space="preserve"> – May 4</w:t>
      </w:r>
      <w:r w:rsidR="00FD0841" w:rsidRPr="00FD0841">
        <w:rPr>
          <w:vertAlign w:val="superscript"/>
        </w:rPr>
        <w:t>th</w:t>
      </w:r>
      <w:r w:rsidR="00FD0841">
        <w:t xml:space="preserve">       </w:t>
      </w:r>
      <w:r w:rsidR="00056DB6">
        <w:tab/>
      </w:r>
      <w:r w:rsidR="00FD0841">
        <w:t>16-week</w:t>
      </w:r>
      <w:r w:rsidR="008B7561">
        <w:t xml:space="preserve"> </w:t>
      </w:r>
      <w:r w:rsidR="00FD0841">
        <w:t>in-person SPTE Administration</w:t>
      </w:r>
      <w:r w:rsidR="008B7561">
        <w:tab/>
        <w:t xml:space="preserve">       </w:t>
      </w:r>
      <w:r w:rsidR="002026ED">
        <w:br/>
      </w:r>
      <w:r w:rsidR="00FD0841">
        <w:t>Apr. 24</w:t>
      </w:r>
      <w:r w:rsidR="00FD0841" w:rsidRPr="00FD0841">
        <w:rPr>
          <w:vertAlign w:val="superscript"/>
        </w:rPr>
        <w:t>th</w:t>
      </w:r>
      <w:r w:rsidR="00FD0841">
        <w:t xml:space="preserve"> – May 4</w:t>
      </w:r>
      <w:r w:rsidR="00FD0841" w:rsidRPr="00FD0841">
        <w:rPr>
          <w:vertAlign w:val="superscript"/>
        </w:rPr>
        <w:t>th</w:t>
      </w:r>
      <w:r w:rsidR="00FD0841">
        <w:t xml:space="preserve"> </w:t>
      </w:r>
      <w:r w:rsidR="002026ED">
        <w:tab/>
      </w:r>
      <w:r w:rsidR="002026ED">
        <w:t>16-week</w:t>
      </w:r>
      <w:r w:rsidR="002026ED">
        <w:t xml:space="preserve"> </w:t>
      </w:r>
      <w:r w:rsidR="008B7561">
        <w:t>on</w:t>
      </w:r>
      <w:r w:rsidR="00FD0841">
        <w:t>line SPTE Administration</w:t>
      </w:r>
      <w:r w:rsidR="00056DB6">
        <w:br/>
      </w:r>
      <w:r w:rsidR="00FD0841">
        <w:t>May 26</w:t>
      </w:r>
      <w:r w:rsidR="00FD0841" w:rsidRPr="00FD0841">
        <w:rPr>
          <w:vertAlign w:val="superscript"/>
        </w:rPr>
        <w:t>th</w:t>
      </w:r>
      <w:r w:rsidR="00FD0841">
        <w:tab/>
      </w:r>
      <w:r w:rsidR="00056DB6">
        <w:tab/>
      </w:r>
      <w:r w:rsidR="00FD0841">
        <w:t xml:space="preserve">Projected </w:t>
      </w:r>
      <w:r w:rsidR="00197712">
        <w:t xml:space="preserve">date for </w:t>
      </w:r>
      <w:r w:rsidR="00FD0841">
        <w:t xml:space="preserve">SPTE Results </w:t>
      </w:r>
      <w:r w:rsidR="00197712">
        <w:t xml:space="preserve">to be </w:t>
      </w:r>
      <w:r w:rsidR="00FD0841">
        <w:t>mailed to departments</w:t>
      </w:r>
      <w:r w:rsidR="004B3AD3">
        <w:br/>
      </w:r>
    </w:p>
    <w:p w14:paraId="24F78B2F" w14:textId="2FB3BF9F" w:rsidR="00FD0841" w:rsidRDefault="00FD0841" w:rsidP="00FD0841">
      <w:r w:rsidRPr="006C4A57">
        <w:rPr>
          <w:b/>
          <w:bCs/>
        </w:rPr>
        <w:t xml:space="preserve"> </w:t>
      </w:r>
      <w:r w:rsidRPr="008B7561">
        <w:rPr>
          <w:b/>
          <w:bCs/>
        </w:rPr>
        <w:t>CES Dates</w:t>
      </w:r>
      <w:r w:rsidR="00605D1C" w:rsidRPr="008B7561">
        <w:rPr>
          <w:b/>
          <w:bCs/>
        </w:rPr>
        <w:t xml:space="preserve"> According to Part-of-Term</w:t>
      </w:r>
      <w:proofErr w:type="gramStart"/>
      <w:r w:rsidR="004E121C">
        <w:t>*</w:t>
      </w:r>
      <w:r w:rsidR="00167A0E">
        <w:t xml:space="preserve">  (</w:t>
      </w:r>
      <w:proofErr w:type="gramEnd"/>
      <w:r w:rsidR="00167A0E">
        <w:t>CES – Watermark Course Evaluation &amp; Surveys)</w:t>
      </w:r>
    </w:p>
    <w:p w14:paraId="6894FC2E" w14:textId="0964EC74" w:rsidR="00B47732" w:rsidRDefault="006C4A57">
      <w:r w:rsidRPr="008B7561">
        <w:rPr>
          <w:u w:val="single"/>
        </w:rPr>
        <w:t>1st Half Term courses only</w:t>
      </w:r>
      <w:r>
        <w:br/>
      </w:r>
      <w:r w:rsidR="00FD0841">
        <w:t xml:space="preserve">Feb. </w:t>
      </w:r>
      <w:r w:rsidR="00605D1C">
        <w:t>9</w:t>
      </w:r>
      <w:r w:rsidR="00FD0841" w:rsidRPr="00FD0841">
        <w:rPr>
          <w:vertAlign w:val="superscript"/>
        </w:rPr>
        <w:t>t</w:t>
      </w:r>
      <w:r w:rsidR="00FD0841">
        <w:rPr>
          <w:vertAlign w:val="superscript"/>
        </w:rPr>
        <w:t xml:space="preserve">h </w:t>
      </w:r>
      <w:r w:rsidR="00FD0841">
        <w:tab/>
      </w:r>
      <w:r w:rsidR="004E121C">
        <w:tab/>
      </w:r>
      <w:r w:rsidR="00605D1C">
        <w:tab/>
      </w:r>
      <w:r w:rsidR="00FD0841">
        <w:t>CES email sent regarding Manage Courses</w:t>
      </w:r>
      <w:r w:rsidR="004E121C">
        <w:br/>
      </w:r>
      <w:r w:rsidR="00FD0841">
        <w:t xml:space="preserve">Feb. </w:t>
      </w:r>
      <w:r w:rsidR="00605D1C">
        <w:t>9</w:t>
      </w:r>
      <w:r w:rsidR="00FD0841" w:rsidRPr="00FD0841">
        <w:rPr>
          <w:vertAlign w:val="superscript"/>
        </w:rPr>
        <w:t>th</w:t>
      </w:r>
      <w:r w:rsidR="00FD0841">
        <w:t xml:space="preserve"> – </w:t>
      </w:r>
      <w:r w:rsidR="00605D1C">
        <w:t>22</w:t>
      </w:r>
      <w:r w:rsidR="00605D1C" w:rsidRPr="00605D1C">
        <w:rPr>
          <w:vertAlign w:val="superscript"/>
        </w:rPr>
        <w:t>nd</w:t>
      </w:r>
      <w:r w:rsidR="00605D1C">
        <w:t xml:space="preserve"> </w:t>
      </w:r>
      <w:r w:rsidR="00FD0841">
        <w:tab/>
      </w:r>
      <w:r w:rsidR="004E121C">
        <w:tab/>
      </w:r>
      <w:r w:rsidR="00FD0841">
        <w:t>CES Manage Courses open to “opt-out” (delete courses to not be evaluated)</w:t>
      </w:r>
      <w:r w:rsidR="004E121C">
        <w:br/>
      </w:r>
      <w:r w:rsidR="00197712">
        <w:t>Feb. 2</w:t>
      </w:r>
      <w:r w:rsidR="00605D1C">
        <w:t>3</w:t>
      </w:r>
      <w:r w:rsidR="00605D1C" w:rsidRPr="00605D1C">
        <w:rPr>
          <w:vertAlign w:val="superscript"/>
        </w:rPr>
        <w:t>rd</w:t>
      </w:r>
      <w:r w:rsidR="00605D1C">
        <w:t xml:space="preserve"> </w:t>
      </w:r>
      <w:r w:rsidR="00197712">
        <w:t xml:space="preserve">– Mar. </w:t>
      </w:r>
      <w:r w:rsidR="00605D1C">
        <w:t>8</w:t>
      </w:r>
      <w:r w:rsidR="00197712" w:rsidRPr="00197712">
        <w:rPr>
          <w:vertAlign w:val="superscript"/>
        </w:rPr>
        <w:t>th</w:t>
      </w:r>
      <w:r w:rsidR="00197712">
        <w:t xml:space="preserve">    </w:t>
      </w:r>
      <w:r w:rsidR="004E121C">
        <w:tab/>
      </w:r>
      <w:r w:rsidR="00197712">
        <w:t xml:space="preserve">CES open for </w:t>
      </w:r>
      <w:proofErr w:type="gramStart"/>
      <w:r w:rsidR="00197712">
        <w:t>students</w:t>
      </w:r>
      <w:proofErr w:type="gramEnd"/>
    </w:p>
    <w:p w14:paraId="6059CCEB" w14:textId="661893A6" w:rsidR="00B47732" w:rsidRDefault="006C4A57">
      <w:r w:rsidRPr="008B7561">
        <w:rPr>
          <w:u w:val="single"/>
        </w:rPr>
        <w:t>1</w:t>
      </w:r>
      <w:r w:rsidRPr="008B7561">
        <w:rPr>
          <w:u w:val="single"/>
          <w:vertAlign w:val="superscript"/>
        </w:rPr>
        <w:t>st</w:t>
      </w:r>
      <w:r w:rsidRPr="008B7561">
        <w:rPr>
          <w:u w:val="single"/>
        </w:rPr>
        <w:t xml:space="preserve"> 10 &amp; 2</w:t>
      </w:r>
      <w:r w:rsidRPr="008B7561">
        <w:rPr>
          <w:u w:val="single"/>
          <w:vertAlign w:val="superscript"/>
        </w:rPr>
        <w:t>nd</w:t>
      </w:r>
      <w:r w:rsidRPr="008B7561">
        <w:rPr>
          <w:u w:val="single"/>
        </w:rPr>
        <w:t xml:space="preserve"> </w:t>
      </w:r>
      <w:r w:rsidR="008B7561" w:rsidRPr="008B7561">
        <w:rPr>
          <w:u w:val="single"/>
        </w:rPr>
        <w:t>5 week</w:t>
      </w:r>
      <w:r w:rsidRPr="008B7561">
        <w:rPr>
          <w:u w:val="single"/>
        </w:rPr>
        <w:t xml:space="preserve"> courses only</w:t>
      </w:r>
      <w:r>
        <w:br/>
      </w:r>
      <w:r w:rsidR="00605D1C">
        <w:t>Mar</w:t>
      </w:r>
      <w:r w:rsidR="00B47732">
        <w:t xml:space="preserve">. </w:t>
      </w:r>
      <w:r w:rsidR="00605D1C">
        <w:t>4</w:t>
      </w:r>
      <w:r w:rsidR="00B47732" w:rsidRPr="00FD0841">
        <w:rPr>
          <w:vertAlign w:val="superscript"/>
        </w:rPr>
        <w:t>t</w:t>
      </w:r>
      <w:r w:rsidR="00B47732">
        <w:rPr>
          <w:vertAlign w:val="superscript"/>
        </w:rPr>
        <w:t xml:space="preserve">h </w:t>
      </w:r>
      <w:r w:rsidR="00B47732">
        <w:tab/>
      </w:r>
      <w:r w:rsidR="00B47732">
        <w:tab/>
        <w:t>CES email sent regarding Manage Courses</w:t>
      </w:r>
      <w:r w:rsidR="00B47732">
        <w:br/>
      </w:r>
      <w:r w:rsidR="00605D1C">
        <w:t>Mar</w:t>
      </w:r>
      <w:r w:rsidR="00B47732">
        <w:t xml:space="preserve">. </w:t>
      </w:r>
      <w:r w:rsidR="00605D1C">
        <w:t>4</w:t>
      </w:r>
      <w:r w:rsidR="00B47732" w:rsidRPr="00FD0841">
        <w:rPr>
          <w:vertAlign w:val="superscript"/>
        </w:rPr>
        <w:t>th</w:t>
      </w:r>
      <w:r w:rsidR="00B47732">
        <w:t xml:space="preserve"> – </w:t>
      </w:r>
      <w:r w:rsidR="00605D1C">
        <w:t>17</w:t>
      </w:r>
      <w:r w:rsidR="00B47732" w:rsidRPr="00FD0841">
        <w:rPr>
          <w:vertAlign w:val="superscript"/>
        </w:rPr>
        <w:t>th</w:t>
      </w:r>
      <w:r w:rsidR="00B47732">
        <w:t xml:space="preserve"> </w:t>
      </w:r>
      <w:r w:rsidR="00B47732">
        <w:tab/>
      </w:r>
      <w:r w:rsidR="00B47732">
        <w:tab/>
        <w:t>CES Manage Courses open to “opt-out” (delete courses to not be evaluated)</w:t>
      </w:r>
      <w:r w:rsidR="00B47732">
        <w:br/>
      </w:r>
      <w:r w:rsidR="00605D1C">
        <w:t>Mar</w:t>
      </w:r>
      <w:r w:rsidR="00B47732">
        <w:t xml:space="preserve">. </w:t>
      </w:r>
      <w:r w:rsidR="00605D1C">
        <w:t>18</w:t>
      </w:r>
      <w:r w:rsidR="00B47732" w:rsidRPr="00197712">
        <w:rPr>
          <w:vertAlign w:val="superscript"/>
        </w:rPr>
        <w:t>th</w:t>
      </w:r>
      <w:r w:rsidR="00B47732">
        <w:t xml:space="preserve"> –</w:t>
      </w:r>
      <w:r w:rsidR="00605D1C">
        <w:t xml:space="preserve"> 31</w:t>
      </w:r>
      <w:r w:rsidR="00605D1C" w:rsidRPr="00605D1C">
        <w:rPr>
          <w:vertAlign w:val="superscript"/>
        </w:rPr>
        <w:t>st</w:t>
      </w:r>
      <w:r w:rsidR="00B47732">
        <w:t xml:space="preserve">    </w:t>
      </w:r>
      <w:r w:rsidR="00B47732">
        <w:tab/>
        <w:t>CES open for students</w:t>
      </w:r>
    </w:p>
    <w:p w14:paraId="561C890E" w14:textId="6E1A62FC" w:rsidR="00B47732" w:rsidRDefault="006C4A57">
      <w:r w:rsidRPr="008B7561">
        <w:rPr>
          <w:u w:val="single"/>
        </w:rPr>
        <w:t>2</w:t>
      </w:r>
      <w:r w:rsidRPr="008B7561">
        <w:rPr>
          <w:u w:val="single"/>
          <w:vertAlign w:val="superscript"/>
        </w:rPr>
        <w:t>nd</w:t>
      </w:r>
      <w:r w:rsidRPr="008B7561">
        <w:rPr>
          <w:u w:val="single"/>
        </w:rPr>
        <w:t xml:space="preserve"> 10, 2</w:t>
      </w:r>
      <w:r w:rsidRPr="008B7561">
        <w:rPr>
          <w:u w:val="single"/>
          <w:vertAlign w:val="superscript"/>
        </w:rPr>
        <w:t>nd</w:t>
      </w:r>
      <w:r w:rsidRPr="008B7561">
        <w:rPr>
          <w:u w:val="single"/>
        </w:rPr>
        <w:t xml:space="preserve"> Half</w:t>
      </w:r>
      <w:r w:rsidR="00167A0E">
        <w:rPr>
          <w:u w:val="single"/>
        </w:rPr>
        <w:t xml:space="preserve"> Term</w:t>
      </w:r>
      <w:r w:rsidRPr="008B7561">
        <w:rPr>
          <w:u w:val="single"/>
        </w:rPr>
        <w:t xml:space="preserve"> &amp; 3</w:t>
      </w:r>
      <w:r w:rsidRPr="008B7561">
        <w:rPr>
          <w:u w:val="single"/>
          <w:vertAlign w:val="superscript"/>
        </w:rPr>
        <w:t>rd</w:t>
      </w:r>
      <w:r w:rsidRPr="008B7561">
        <w:rPr>
          <w:u w:val="single"/>
        </w:rPr>
        <w:t xml:space="preserve"> </w:t>
      </w:r>
      <w:proofErr w:type="gramStart"/>
      <w:r w:rsidRPr="008B7561">
        <w:rPr>
          <w:u w:val="single"/>
        </w:rPr>
        <w:t xml:space="preserve">5 </w:t>
      </w:r>
      <w:r w:rsidR="008B7561" w:rsidRPr="008B7561">
        <w:rPr>
          <w:u w:val="single"/>
        </w:rPr>
        <w:t>w</w:t>
      </w:r>
      <w:r w:rsidRPr="008B7561">
        <w:rPr>
          <w:u w:val="single"/>
        </w:rPr>
        <w:t>eek</w:t>
      </w:r>
      <w:proofErr w:type="gramEnd"/>
      <w:r w:rsidRPr="008B7561">
        <w:rPr>
          <w:u w:val="single"/>
        </w:rPr>
        <w:t xml:space="preserve"> courses only</w:t>
      </w:r>
      <w:r>
        <w:br/>
      </w:r>
      <w:r w:rsidR="00605D1C">
        <w:t>Apr</w:t>
      </w:r>
      <w:r w:rsidR="00B47732">
        <w:t xml:space="preserve">. </w:t>
      </w:r>
      <w:r w:rsidR="00605D1C">
        <w:t>7</w:t>
      </w:r>
      <w:r w:rsidR="00B47732" w:rsidRPr="00FD0841">
        <w:rPr>
          <w:vertAlign w:val="superscript"/>
        </w:rPr>
        <w:t>t</w:t>
      </w:r>
      <w:r w:rsidR="00B47732">
        <w:rPr>
          <w:vertAlign w:val="superscript"/>
        </w:rPr>
        <w:t xml:space="preserve">h </w:t>
      </w:r>
      <w:r w:rsidR="00B47732">
        <w:tab/>
      </w:r>
      <w:r w:rsidR="00B47732">
        <w:tab/>
      </w:r>
      <w:r w:rsidR="00605D1C">
        <w:tab/>
      </w:r>
      <w:r w:rsidR="00B47732">
        <w:t>CES email sent regarding Manage Courses</w:t>
      </w:r>
      <w:r w:rsidR="00B47732">
        <w:br/>
      </w:r>
      <w:r w:rsidR="00605D1C">
        <w:t>Apr</w:t>
      </w:r>
      <w:r w:rsidR="00B47732">
        <w:t xml:space="preserve">. </w:t>
      </w:r>
      <w:r w:rsidR="00605D1C">
        <w:t>7</w:t>
      </w:r>
      <w:r w:rsidR="00B47732" w:rsidRPr="00FD0841">
        <w:rPr>
          <w:vertAlign w:val="superscript"/>
        </w:rPr>
        <w:t>th</w:t>
      </w:r>
      <w:r w:rsidR="00B47732">
        <w:t xml:space="preserve"> – </w:t>
      </w:r>
      <w:r w:rsidR="00E02BA6">
        <w:t>20</w:t>
      </w:r>
      <w:r w:rsidR="00E02BA6" w:rsidRPr="00E02BA6">
        <w:rPr>
          <w:vertAlign w:val="superscript"/>
        </w:rPr>
        <w:t>th</w:t>
      </w:r>
      <w:r w:rsidR="00E02BA6">
        <w:t xml:space="preserve"> </w:t>
      </w:r>
      <w:r w:rsidR="00E02BA6">
        <w:tab/>
      </w:r>
      <w:r w:rsidR="00B47732">
        <w:t xml:space="preserve"> </w:t>
      </w:r>
      <w:r w:rsidR="00B47732">
        <w:tab/>
        <w:t>CES Manage Courses open to “opt-out” (delete courses to not be evaluated)</w:t>
      </w:r>
      <w:r w:rsidR="00B47732">
        <w:br/>
      </w:r>
      <w:r w:rsidR="00605D1C">
        <w:t>Apr</w:t>
      </w:r>
      <w:r w:rsidR="00B47732">
        <w:t>. 2</w:t>
      </w:r>
      <w:r w:rsidR="00605D1C">
        <w:t>1</w:t>
      </w:r>
      <w:r w:rsidR="00605D1C" w:rsidRPr="00605D1C">
        <w:rPr>
          <w:vertAlign w:val="superscript"/>
        </w:rPr>
        <w:t>st</w:t>
      </w:r>
      <w:r w:rsidR="00605D1C">
        <w:t xml:space="preserve"> </w:t>
      </w:r>
      <w:r w:rsidR="00B47732">
        <w:t>– Ma</w:t>
      </w:r>
      <w:r w:rsidR="00605D1C">
        <w:t>y</w:t>
      </w:r>
      <w:r w:rsidR="00E02BA6">
        <w:t xml:space="preserve"> 4</w:t>
      </w:r>
      <w:r w:rsidR="00E02BA6" w:rsidRPr="00E02BA6">
        <w:rPr>
          <w:vertAlign w:val="superscript"/>
        </w:rPr>
        <w:t>th</w:t>
      </w:r>
      <w:r w:rsidR="00E02BA6">
        <w:t xml:space="preserve"> </w:t>
      </w:r>
      <w:r w:rsidR="00B47732">
        <w:t xml:space="preserve">    </w:t>
      </w:r>
      <w:r w:rsidR="00B47732">
        <w:tab/>
        <w:t>CES open for students</w:t>
      </w:r>
    </w:p>
    <w:p w14:paraId="2EEAB420" w14:textId="076D5BBC" w:rsidR="006C4A57" w:rsidRDefault="006C4A57">
      <w:r w:rsidRPr="008B7561">
        <w:rPr>
          <w:u w:val="single"/>
        </w:rPr>
        <w:t>Full Term courses only</w:t>
      </w:r>
      <w:r>
        <w:br/>
      </w:r>
      <w:r w:rsidR="00FD0841">
        <w:t>Apr. 1</w:t>
      </w:r>
      <w:r w:rsidR="00E02BA6">
        <w:t>4</w:t>
      </w:r>
      <w:r w:rsidR="00FD0841" w:rsidRPr="00FD0841">
        <w:rPr>
          <w:vertAlign w:val="superscript"/>
        </w:rPr>
        <w:t>th</w:t>
      </w:r>
      <w:r w:rsidR="00FD0841">
        <w:tab/>
      </w:r>
      <w:r w:rsidR="004E121C">
        <w:tab/>
      </w:r>
      <w:r w:rsidR="00FD0841">
        <w:t>CES email sent regarding Manage Courses</w:t>
      </w:r>
      <w:r w:rsidR="00B47732">
        <w:br/>
      </w:r>
      <w:r w:rsidR="00197712">
        <w:t>Apr. 1</w:t>
      </w:r>
      <w:r w:rsidR="00E02BA6">
        <w:t>4</w:t>
      </w:r>
      <w:r w:rsidR="00197712" w:rsidRPr="00197712">
        <w:rPr>
          <w:vertAlign w:val="superscript"/>
        </w:rPr>
        <w:t>th</w:t>
      </w:r>
      <w:r w:rsidR="00197712">
        <w:t xml:space="preserve"> -2</w:t>
      </w:r>
      <w:r w:rsidR="00E02BA6">
        <w:t>7</w:t>
      </w:r>
      <w:r w:rsidR="00197712" w:rsidRPr="00197712">
        <w:rPr>
          <w:vertAlign w:val="superscript"/>
        </w:rPr>
        <w:t>th</w:t>
      </w:r>
      <w:r w:rsidR="00197712">
        <w:t xml:space="preserve">  </w:t>
      </w:r>
      <w:r w:rsidR="00FD0841">
        <w:t xml:space="preserve"> </w:t>
      </w:r>
      <w:r w:rsidR="00FD0841">
        <w:tab/>
      </w:r>
      <w:r w:rsidR="00B47732">
        <w:tab/>
      </w:r>
      <w:r w:rsidR="00FD0841">
        <w:t>CES Manage Courses open to “opt-out” (delete courses to not be evaluated)</w:t>
      </w:r>
      <w:r w:rsidR="00B47732">
        <w:br/>
      </w:r>
      <w:r w:rsidR="00E02BA6">
        <w:t>Apr. 28</w:t>
      </w:r>
      <w:r w:rsidR="00E02BA6" w:rsidRPr="00E02BA6">
        <w:rPr>
          <w:vertAlign w:val="superscript"/>
        </w:rPr>
        <w:t>th</w:t>
      </w:r>
      <w:r w:rsidR="00E02BA6">
        <w:t xml:space="preserve"> </w:t>
      </w:r>
      <w:r w:rsidR="00197712">
        <w:t xml:space="preserve">– </w:t>
      </w:r>
      <w:r w:rsidR="00E02BA6">
        <w:t>May 11</w:t>
      </w:r>
      <w:r w:rsidR="00197712" w:rsidRPr="00197712">
        <w:rPr>
          <w:vertAlign w:val="superscript"/>
        </w:rPr>
        <w:t>th</w:t>
      </w:r>
      <w:r w:rsidR="00197712">
        <w:t xml:space="preserve">     </w:t>
      </w:r>
      <w:r w:rsidR="00B47732">
        <w:tab/>
      </w:r>
      <w:r w:rsidR="00197712">
        <w:t>CES open for students</w:t>
      </w:r>
    </w:p>
    <w:p w14:paraId="338F6629" w14:textId="4CAD44FB" w:rsidR="00197712" w:rsidRDefault="006C4A57">
      <w:r w:rsidRPr="008B7561">
        <w:rPr>
          <w:u w:val="single"/>
        </w:rPr>
        <w:t>All Terms</w:t>
      </w:r>
      <w:r>
        <w:br/>
      </w:r>
      <w:r w:rsidR="009B7C55">
        <w:t>May 19</w:t>
      </w:r>
      <w:r w:rsidR="009B7C55" w:rsidRPr="009B7C55">
        <w:rPr>
          <w:vertAlign w:val="superscript"/>
        </w:rPr>
        <w:t>th</w:t>
      </w:r>
      <w:r w:rsidR="009B7C55">
        <w:t xml:space="preserve"> </w:t>
      </w:r>
      <w:r w:rsidR="009B7C55">
        <w:tab/>
      </w:r>
      <w:r w:rsidR="00B47732">
        <w:tab/>
      </w:r>
      <w:r w:rsidR="009B7C55">
        <w:t>All CES results available to instructors</w:t>
      </w:r>
    </w:p>
    <w:p w14:paraId="1357DDE9" w14:textId="1A5EB108" w:rsidR="00197712" w:rsidRPr="008B7561" w:rsidRDefault="00197712">
      <w:pPr>
        <w:rPr>
          <w:b/>
          <w:bCs/>
        </w:rPr>
      </w:pPr>
      <w:r w:rsidRPr="008B7561">
        <w:rPr>
          <w:b/>
          <w:bCs/>
        </w:rPr>
        <w:t>IMPORTANT</w:t>
      </w:r>
    </w:p>
    <w:p w14:paraId="61F990F4" w14:textId="77777777" w:rsidR="002026ED" w:rsidRDefault="002026ED" w:rsidP="008B7561">
      <w:pPr>
        <w:pStyle w:val="ListParagraph"/>
        <w:numPr>
          <w:ilvl w:val="0"/>
          <w:numId w:val="1"/>
        </w:numPr>
      </w:pPr>
      <w:r>
        <w:t>If you are needing evaluations for official review, use SPTEs.  If not, you can elect to use CES.</w:t>
      </w:r>
    </w:p>
    <w:p w14:paraId="1B5C1325" w14:textId="4E3853F4" w:rsidR="008B7561" w:rsidRDefault="00197712" w:rsidP="008B7561">
      <w:pPr>
        <w:pStyle w:val="ListParagraph"/>
        <w:numPr>
          <w:ilvl w:val="0"/>
          <w:numId w:val="1"/>
        </w:numPr>
      </w:pPr>
      <w:r>
        <w:t xml:space="preserve">Watch for </w:t>
      </w:r>
      <w:r w:rsidR="009B7C55">
        <w:t>deadlines.</w:t>
      </w:r>
      <w:r w:rsidR="008B7561">
        <w:t xml:space="preserve">  </w:t>
      </w:r>
      <w:r w:rsidR="008B7561">
        <w:t>*Dates subject to change if process not ready for that duration</w:t>
      </w:r>
      <w:r w:rsidR="008B7561">
        <w:t>.</w:t>
      </w:r>
    </w:p>
    <w:p w14:paraId="56D74969" w14:textId="77777777" w:rsidR="008B7561" w:rsidRDefault="00B47732" w:rsidP="00197712">
      <w:pPr>
        <w:pStyle w:val="ListParagraph"/>
        <w:numPr>
          <w:ilvl w:val="0"/>
          <w:numId w:val="1"/>
        </w:numPr>
      </w:pPr>
      <w:r>
        <w:t xml:space="preserve">If </w:t>
      </w:r>
      <w:r w:rsidR="008B7561">
        <w:t>electing to use</w:t>
      </w:r>
      <w:r>
        <w:t xml:space="preserve"> CES</w:t>
      </w:r>
      <w:r w:rsidR="008B7561">
        <w:t xml:space="preserve">, </w:t>
      </w:r>
    </w:p>
    <w:p w14:paraId="7779D7EA" w14:textId="4C13CF7B" w:rsidR="00B47732" w:rsidRDefault="002026ED" w:rsidP="008B7561">
      <w:pPr>
        <w:pStyle w:val="ListParagraph"/>
        <w:numPr>
          <w:ilvl w:val="1"/>
          <w:numId w:val="1"/>
        </w:numPr>
      </w:pPr>
      <w:r>
        <w:t>N</w:t>
      </w:r>
      <w:r w:rsidR="00B47732">
        <w:t>ot all courses will be available in the pilot.</w:t>
      </w:r>
    </w:p>
    <w:p w14:paraId="3DEBC6CC" w14:textId="185ED617" w:rsidR="00B47732" w:rsidRDefault="00B47732" w:rsidP="008B7561">
      <w:pPr>
        <w:pStyle w:val="ListParagraph"/>
        <w:numPr>
          <w:ilvl w:val="1"/>
          <w:numId w:val="1"/>
        </w:numPr>
      </w:pPr>
      <w:r>
        <w:t>If you teach in multiple terms, with CES you will receive multiple emails according to the part-of-term you teach in.</w:t>
      </w:r>
    </w:p>
    <w:p w14:paraId="0078DC60" w14:textId="24FA60F3" w:rsidR="00197712" w:rsidRDefault="008B7561" w:rsidP="008B7561">
      <w:pPr>
        <w:pStyle w:val="ListParagraph"/>
        <w:numPr>
          <w:ilvl w:val="1"/>
          <w:numId w:val="1"/>
        </w:numPr>
      </w:pPr>
      <w:r>
        <w:t>I</w:t>
      </w:r>
      <w:r w:rsidR="00197712">
        <w:t>nform students to not wait until last moment to do evaluation as they may be unable to access Blackboard courses until completion of evaluations (5-10 minutes to complete)</w:t>
      </w:r>
      <w:r w:rsidR="009B7C55">
        <w:t>.</w:t>
      </w:r>
    </w:p>
    <w:sectPr w:rsidR="00197712" w:rsidSect="002026ED">
      <w:pgSz w:w="12240" w:h="15840"/>
      <w:pgMar w:top="630" w:right="45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C14A6"/>
    <w:multiLevelType w:val="hybridMultilevel"/>
    <w:tmpl w:val="79B0E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330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62"/>
    <w:rsid w:val="00056DB6"/>
    <w:rsid w:val="00167A0E"/>
    <w:rsid w:val="00197712"/>
    <w:rsid w:val="002026ED"/>
    <w:rsid w:val="00422883"/>
    <w:rsid w:val="004B3AD3"/>
    <w:rsid w:val="004E121C"/>
    <w:rsid w:val="00605D1C"/>
    <w:rsid w:val="006C4A57"/>
    <w:rsid w:val="008B7561"/>
    <w:rsid w:val="009B7C55"/>
    <w:rsid w:val="00B35962"/>
    <w:rsid w:val="00B47732"/>
    <w:rsid w:val="00CD1EB6"/>
    <w:rsid w:val="00E02BA6"/>
    <w:rsid w:val="00E57FF1"/>
    <w:rsid w:val="00F40641"/>
    <w:rsid w:val="00FD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740B5"/>
  <w15:chartTrackingRefBased/>
  <w15:docId w15:val="{96C57E74-C4D2-4B71-9461-B9B23A991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7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Ranney, Sandra</dc:creator>
  <cp:keywords/>
  <dc:description/>
  <cp:lastModifiedBy>Ranney, Sandra</cp:lastModifiedBy>
  <cp:revision>7</cp:revision>
  <cp:lastPrinted>2023-01-27T21:18:00Z</cp:lastPrinted>
  <dcterms:created xsi:type="dcterms:W3CDTF">2023-01-25T18:27:00Z</dcterms:created>
  <dcterms:modified xsi:type="dcterms:W3CDTF">2023-01-27T21:25:00Z</dcterms:modified>
</cp:coreProperties>
</file>